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48" w:rsidRPr="00246513" w:rsidRDefault="00BE77D8" w:rsidP="00AB1548">
      <w:pPr>
        <w:jc w:val="center"/>
        <w:rPr>
          <w:b/>
          <w:sz w:val="28"/>
          <w:szCs w:val="28"/>
        </w:rPr>
      </w:pPr>
      <w:r w:rsidRPr="00246513">
        <w:rPr>
          <w:b/>
          <w:sz w:val="28"/>
          <w:szCs w:val="28"/>
        </w:rPr>
        <w:t xml:space="preserve">Mission Critical </w:t>
      </w:r>
      <w:r w:rsidR="005919E1">
        <w:rPr>
          <w:b/>
          <w:sz w:val="28"/>
          <w:szCs w:val="28"/>
        </w:rPr>
        <w:t>Interview Template</w:t>
      </w:r>
    </w:p>
    <w:p w:rsidR="00AB1548" w:rsidRDefault="00AB1548"/>
    <w:p w:rsidR="00BE77D8" w:rsidRDefault="005961DF">
      <w:r>
        <w:t>When reviewing the roles in an organization to determine which roles are “critical,” p</w:t>
      </w:r>
      <w:r w:rsidR="00E6074D">
        <w:t>lease</w:t>
      </w:r>
      <w:r w:rsidR="00C3793D">
        <w:t xml:space="preserve"> </w:t>
      </w:r>
      <w:r w:rsidR="00E6074D">
        <w:t>follow the</w:t>
      </w:r>
      <w:r w:rsidR="00C3793D">
        <w:t>se</w:t>
      </w:r>
      <w:r w:rsidR="00E6074D">
        <w:t xml:space="preserve"> guidelines</w:t>
      </w:r>
      <w:r>
        <w:t>:</w:t>
      </w:r>
    </w:p>
    <w:p w:rsidR="005961DF" w:rsidRDefault="005961DF" w:rsidP="005961DF">
      <w:pPr>
        <w:pStyle w:val="ListParagraph"/>
        <w:numPr>
          <w:ilvl w:val="0"/>
          <w:numId w:val="1"/>
        </w:numPr>
      </w:pPr>
      <w:r>
        <w:t>Rate jobs (not people) based on contribution.</w:t>
      </w:r>
    </w:p>
    <w:p w:rsidR="005961DF" w:rsidRDefault="005961DF" w:rsidP="005961DF">
      <w:pPr>
        <w:pStyle w:val="ListParagraph"/>
        <w:numPr>
          <w:ilvl w:val="0"/>
          <w:numId w:val="1"/>
        </w:numPr>
      </w:pPr>
      <w:r>
        <w:t>Critical jobs are vital (strategic) to the organization achieving its goals.</w:t>
      </w:r>
    </w:p>
    <w:p w:rsidR="005961DF" w:rsidRDefault="005961DF" w:rsidP="005961DF">
      <w:pPr>
        <w:pStyle w:val="ListParagraph"/>
        <w:numPr>
          <w:ilvl w:val="0"/>
          <w:numId w:val="1"/>
        </w:numPr>
      </w:pPr>
      <w:r>
        <w:t>All jobs are important, but not all jobs have the same strategic value.</w:t>
      </w:r>
    </w:p>
    <w:p w:rsidR="005961DF" w:rsidRDefault="00AB1548" w:rsidP="005961DF">
      <w:pPr>
        <w:pStyle w:val="ListParagraph"/>
        <w:numPr>
          <w:ilvl w:val="0"/>
          <w:numId w:val="1"/>
        </w:numPr>
      </w:pPr>
      <w:r>
        <w:t xml:space="preserve">Critical roles will change over time.  </w:t>
      </w:r>
      <w:r w:rsidR="005961DF">
        <w:t>This year’s peacock could be next year’s feather duster.</w:t>
      </w:r>
    </w:p>
    <w:p w:rsidR="00E6074D" w:rsidRDefault="00E6074D" w:rsidP="005961DF"/>
    <w:p w:rsidR="00C94A63" w:rsidRPr="00246513" w:rsidRDefault="00C94A63" w:rsidP="005961DF">
      <w:pPr>
        <w:rPr>
          <w:b/>
          <w:u w:val="single"/>
        </w:rPr>
      </w:pPr>
      <w:r w:rsidRPr="00246513">
        <w:rPr>
          <w:b/>
          <w:u w:val="single"/>
        </w:rPr>
        <w:t>Identify the organizational strategy/mission and future strategic initiatives.</w:t>
      </w:r>
    </w:p>
    <w:p w:rsidR="00246513" w:rsidRDefault="00246513" w:rsidP="00246513">
      <w:pPr>
        <w:ind w:left="720"/>
      </w:pPr>
    </w:p>
    <w:p w:rsidR="00C94A63" w:rsidRDefault="00C94A63" w:rsidP="00C94A63">
      <w:pPr>
        <w:numPr>
          <w:ilvl w:val="0"/>
          <w:numId w:val="5"/>
        </w:numPr>
      </w:pPr>
      <w:r>
        <w:t>Interview Executive/Management Team</w:t>
      </w:r>
    </w:p>
    <w:p w:rsidR="00C94A63" w:rsidRDefault="00C94A63" w:rsidP="00C94A63">
      <w:pPr>
        <w:numPr>
          <w:ilvl w:val="1"/>
          <w:numId w:val="5"/>
        </w:numPr>
      </w:pPr>
      <w:r>
        <w:t>Identify your understanding of the Department’s Strategic Plan and ask the following questions</w:t>
      </w:r>
      <w:r w:rsidR="00246513">
        <w:t>:</w:t>
      </w:r>
    </w:p>
    <w:p w:rsidR="00C94A63" w:rsidRDefault="00C94A63" w:rsidP="00C94A63">
      <w:pPr>
        <w:numPr>
          <w:ilvl w:val="2"/>
          <w:numId w:val="5"/>
        </w:numPr>
      </w:pPr>
      <w:r>
        <w:t>Do you agree with my/our interpretation?</w:t>
      </w:r>
    </w:p>
    <w:p w:rsidR="00C94A63" w:rsidRDefault="00C94A63" w:rsidP="00C94A63">
      <w:pPr>
        <w:numPr>
          <w:ilvl w:val="2"/>
          <w:numId w:val="5"/>
        </w:numPr>
      </w:pPr>
      <w:r>
        <w:t>Is there anything you would like to add?</w:t>
      </w:r>
    </w:p>
    <w:p w:rsidR="00C94A63" w:rsidRDefault="00C94A63" w:rsidP="00C94A63">
      <w:pPr>
        <w:numPr>
          <w:ilvl w:val="2"/>
          <w:numId w:val="5"/>
        </w:numPr>
      </w:pPr>
      <w:r>
        <w:t>Is there anything you would like to remove?</w:t>
      </w:r>
    </w:p>
    <w:p w:rsidR="00C94A63" w:rsidRDefault="00C94A63" w:rsidP="00C94A63">
      <w:pPr>
        <w:numPr>
          <w:ilvl w:val="2"/>
          <w:numId w:val="5"/>
        </w:numPr>
      </w:pPr>
      <w:r>
        <w:t>Is there anything you would like to expand upon?</w:t>
      </w:r>
    </w:p>
    <w:p w:rsidR="00C94A63" w:rsidRDefault="00C94A63" w:rsidP="00C94A63">
      <w:pPr>
        <w:numPr>
          <w:ilvl w:val="1"/>
          <w:numId w:val="5"/>
        </w:numPr>
      </w:pPr>
      <w:r>
        <w:t>What factors would cause you to re-evaluate the Strategic Plan?</w:t>
      </w:r>
    </w:p>
    <w:p w:rsidR="00C94A63" w:rsidRDefault="00C94A63" w:rsidP="00C94A63">
      <w:pPr>
        <w:numPr>
          <w:ilvl w:val="1"/>
          <w:numId w:val="5"/>
        </w:numPr>
      </w:pPr>
      <w:r>
        <w:t>Do you routinely revisit the plan?  How frequently?</w:t>
      </w:r>
    </w:p>
    <w:p w:rsidR="00C94A63" w:rsidRDefault="00C94A63" w:rsidP="00C94A63">
      <w:pPr>
        <w:numPr>
          <w:ilvl w:val="1"/>
          <w:numId w:val="5"/>
        </w:numPr>
      </w:pPr>
      <w:r>
        <w:t>To what degree does your Leadership Team use the Strategic Plan in identifying roles that are necessary for successful execution of the plan?</w:t>
      </w:r>
    </w:p>
    <w:p w:rsidR="00C94A63" w:rsidRDefault="00C94A63" w:rsidP="00C94A63">
      <w:pPr>
        <w:numPr>
          <w:ilvl w:val="0"/>
          <w:numId w:val="5"/>
        </w:numPr>
      </w:pPr>
      <w:r>
        <w:t>Interview key stakeholders and analysts.</w:t>
      </w:r>
    </w:p>
    <w:p w:rsidR="00C94A63" w:rsidRDefault="00C94A63" w:rsidP="00C94A63">
      <w:pPr>
        <w:numPr>
          <w:ilvl w:val="1"/>
          <w:numId w:val="5"/>
        </w:numPr>
      </w:pPr>
      <w:r>
        <w:t>What do you expect to receive from Department X?</w:t>
      </w:r>
    </w:p>
    <w:p w:rsidR="00C94A63" w:rsidRDefault="00E647DB" w:rsidP="00E647DB">
      <w:pPr>
        <w:numPr>
          <w:ilvl w:val="1"/>
          <w:numId w:val="5"/>
        </w:numPr>
      </w:pPr>
      <w:r>
        <w:t>Based on the services/products that you are currently r</w:t>
      </w:r>
      <w:r w:rsidR="00246513">
        <w:t>eceiving:</w:t>
      </w:r>
    </w:p>
    <w:p w:rsidR="00E647DB" w:rsidRDefault="00E647DB" w:rsidP="00E647DB">
      <w:pPr>
        <w:numPr>
          <w:ilvl w:val="2"/>
          <w:numId w:val="5"/>
        </w:numPr>
      </w:pPr>
      <w:r>
        <w:t>What are you satisfied with?</w:t>
      </w:r>
    </w:p>
    <w:p w:rsidR="00E647DB" w:rsidRDefault="00E647DB" w:rsidP="00E647DB">
      <w:pPr>
        <w:numPr>
          <w:ilvl w:val="2"/>
          <w:numId w:val="5"/>
        </w:numPr>
      </w:pPr>
      <w:r>
        <w:t>What would you change?</w:t>
      </w:r>
    </w:p>
    <w:p w:rsidR="00246513" w:rsidRDefault="00246513" w:rsidP="005961DF"/>
    <w:p w:rsidR="00C94A63" w:rsidRPr="00246513" w:rsidRDefault="00246513" w:rsidP="005961DF">
      <w:pPr>
        <w:rPr>
          <w:b/>
          <w:u w:val="single"/>
        </w:rPr>
      </w:pPr>
      <w:r w:rsidRPr="00246513">
        <w:rPr>
          <w:b/>
          <w:u w:val="single"/>
        </w:rPr>
        <w:t>Segment role classifications</w:t>
      </w:r>
    </w:p>
    <w:p w:rsidR="00246513" w:rsidRDefault="00246513" w:rsidP="005961DF"/>
    <w:p w:rsidR="005961DF" w:rsidRDefault="00E6074D" w:rsidP="005961DF">
      <w:r>
        <w:t xml:space="preserve">The following </w:t>
      </w:r>
      <w:r w:rsidR="00AB1548">
        <w:t>general</w:t>
      </w:r>
      <w:r>
        <w:t xml:space="preserve"> </w:t>
      </w:r>
      <w:r w:rsidR="00AB1548">
        <w:t>questions are important to answer</w:t>
      </w:r>
      <w:r>
        <w:t xml:space="preserve"> prior to reviewing the</w:t>
      </w:r>
      <w:r w:rsidR="00AB1548">
        <w:t xml:space="preserve"> individual</w:t>
      </w:r>
      <w:r>
        <w:t xml:space="preserve"> roles in your organization:</w:t>
      </w:r>
    </w:p>
    <w:p w:rsidR="00246513" w:rsidRDefault="00246513" w:rsidP="00AB1548">
      <w:pPr>
        <w:pStyle w:val="ListParagraph"/>
        <w:numPr>
          <w:ilvl w:val="0"/>
          <w:numId w:val="2"/>
        </w:numPr>
      </w:pPr>
      <w:r>
        <w:t>Are there any aspects of the organization that need help to achieve the mission?</w:t>
      </w:r>
    </w:p>
    <w:p w:rsidR="00AB1548" w:rsidRDefault="00AB1548" w:rsidP="00AB1548">
      <w:pPr>
        <w:pStyle w:val="ListParagraph"/>
        <w:numPr>
          <w:ilvl w:val="0"/>
          <w:numId w:val="2"/>
        </w:numPr>
      </w:pPr>
      <w:r>
        <w:t>Which segments of the workforce create the most value?</w:t>
      </w:r>
    </w:p>
    <w:p w:rsidR="00AB1548" w:rsidRDefault="00AB1548" w:rsidP="00AB1548">
      <w:pPr>
        <w:pStyle w:val="ListParagraph"/>
        <w:numPr>
          <w:ilvl w:val="0"/>
          <w:numId w:val="2"/>
        </w:numPr>
      </w:pPr>
      <w:r>
        <w:t>Which areas of the organization will be most severely impacted by retirements?  What is being done to prepare successors?</w:t>
      </w:r>
    </w:p>
    <w:p w:rsidR="00AB1548" w:rsidRDefault="00AB1548" w:rsidP="00AB1548">
      <w:pPr>
        <w:pStyle w:val="ListParagraph"/>
        <w:numPr>
          <w:ilvl w:val="0"/>
          <w:numId w:val="2"/>
        </w:numPr>
      </w:pPr>
      <w:r>
        <w:t>In what areas is the talent marketing heating up?  How will the organization be impacted?</w:t>
      </w:r>
    </w:p>
    <w:p w:rsidR="00AB1548" w:rsidRDefault="00AB1548" w:rsidP="00AB1548">
      <w:pPr>
        <w:pStyle w:val="ListParagraph"/>
        <w:numPr>
          <w:ilvl w:val="0"/>
          <w:numId w:val="2"/>
        </w:numPr>
      </w:pPr>
      <w:r>
        <w:t>What skills will be needed over the next 5 years that the organization does not currently have?  How can those skills be obtained?</w:t>
      </w:r>
    </w:p>
    <w:p w:rsidR="00C3793D" w:rsidRDefault="00C3793D" w:rsidP="00C3793D">
      <w:pPr>
        <w:pStyle w:val="ListParagraph"/>
      </w:pPr>
    </w:p>
    <w:p w:rsidR="00C3793D" w:rsidRDefault="00C3793D" w:rsidP="00C3793D">
      <w:pPr>
        <w:pStyle w:val="ListParagraph"/>
        <w:ind w:left="0"/>
      </w:pPr>
      <w:r>
        <w:t xml:space="preserve">Roles can be classified into </w:t>
      </w:r>
      <w:r w:rsidR="002947DB">
        <w:t>the following categories</w:t>
      </w:r>
      <w:r>
        <w:t>:</w:t>
      </w:r>
    </w:p>
    <w:p w:rsidR="002947DB" w:rsidRDefault="002947DB" w:rsidP="002947DB">
      <w:pPr>
        <w:pStyle w:val="ListParagraph"/>
        <w:numPr>
          <w:ilvl w:val="0"/>
          <w:numId w:val="4"/>
        </w:numPr>
      </w:pPr>
      <w:r>
        <w:t>Directly related to the organizational strategy</w:t>
      </w:r>
    </w:p>
    <w:p w:rsidR="002947DB" w:rsidRPr="00C3793D" w:rsidRDefault="002947DB" w:rsidP="002947DB">
      <w:pPr>
        <w:pStyle w:val="ListParagraph"/>
        <w:numPr>
          <w:ilvl w:val="1"/>
          <w:numId w:val="4"/>
        </w:numPr>
      </w:pPr>
      <w:r w:rsidRPr="00050CC5">
        <w:rPr>
          <w:b/>
        </w:rPr>
        <w:t>Strategic</w:t>
      </w:r>
      <w:r>
        <w:t xml:space="preserve"> – those roles possessing the greatest </w:t>
      </w:r>
      <w:r w:rsidRPr="00C3793D">
        <w:rPr>
          <w:i/>
        </w:rPr>
        <w:t>future impact</w:t>
      </w:r>
      <w:r>
        <w:rPr>
          <w:i/>
        </w:rPr>
        <w:t xml:space="preserve"> </w:t>
      </w:r>
      <w:r w:rsidR="005C2333" w:rsidRPr="005C2333">
        <w:rPr>
          <w:sz w:val="20"/>
          <w:szCs w:val="20"/>
        </w:rPr>
        <w:t>(10% of all jobs)</w:t>
      </w:r>
    </w:p>
    <w:p w:rsidR="002947DB" w:rsidRPr="005C2333" w:rsidRDefault="002947DB" w:rsidP="002947DB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050CC5">
        <w:rPr>
          <w:b/>
        </w:rPr>
        <w:t xml:space="preserve">Critical </w:t>
      </w:r>
      <w:r>
        <w:t xml:space="preserve">– those roles with </w:t>
      </w:r>
      <w:r w:rsidRPr="00C3793D">
        <w:rPr>
          <w:i/>
        </w:rPr>
        <w:t>significant present business impact</w:t>
      </w:r>
      <w:r w:rsidR="005C2333">
        <w:rPr>
          <w:i/>
        </w:rPr>
        <w:t xml:space="preserve"> </w:t>
      </w:r>
      <w:r w:rsidR="005C2333" w:rsidRPr="005C2333">
        <w:rPr>
          <w:sz w:val="20"/>
          <w:szCs w:val="20"/>
        </w:rPr>
        <w:t>(10% - 15% of all jobs)</w:t>
      </w:r>
    </w:p>
    <w:p w:rsidR="002947DB" w:rsidRDefault="002947DB" w:rsidP="002947DB">
      <w:pPr>
        <w:pStyle w:val="ListParagraph"/>
        <w:numPr>
          <w:ilvl w:val="0"/>
          <w:numId w:val="4"/>
        </w:numPr>
      </w:pPr>
      <w:r>
        <w:t>Not directly related to the organizational strategy</w:t>
      </w:r>
    </w:p>
    <w:p w:rsidR="002947DB" w:rsidRDefault="002947DB" w:rsidP="002947DB">
      <w:pPr>
        <w:pStyle w:val="ListParagraph"/>
        <w:numPr>
          <w:ilvl w:val="1"/>
          <w:numId w:val="4"/>
        </w:numPr>
      </w:pPr>
      <w:r w:rsidRPr="00050CC5">
        <w:rPr>
          <w:b/>
        </w:rPr>
        <w:t xml:space="preserve">Core </w:t>
      </w:r>
      <w:r>
        <w:t>– those roles that are important for the quality of product and/or service provided</w:t>
      </w:r>
    </w:p>
    <w:p w:rsidR="002947DB" w:rsidRDefault="002947DB" w:rsidP="002947DB">
      <w:pPr>
        <w:pStyle w:val="ListParagraph"/>
        <w:numPr>
          <w:ilvl w:val="1"/>
          <w:numId w:val="4"/>
        </w:numPr>
      </w:pPr>
      <w:r w:rsidRPr="00050CC5">
        <w:rPr>
          <w:b/>
        </w:rPr>
        <w:t>Requisite</w:t>
      </w:r>
      <w:r>
        <w:t xml:space="preserve"> – those roles that need to be accomplished</w:t>
      </w:r>
    </w:p>
    <w:p w:rsidR="002947DB" w:rsidRDefault="002947DB" w:rsidP="002947DB">
      <w:pPr>
        <w:pStyle w:val="ListParagraph"/>
        <w:ind w:left="0"/>
      </w:pPr>
    </w:p>
    <w:p w:rsidR="00E6074D" w:rsidRDefault="00E1638A" w:rsidP="005961DF">
      <w:r>
        <w:br w:type="page"/>
      </w:r>
      <w:r w:rsidR="008B0E50">
        <w:rPr>
          <w:noProof/>
        </w:rPr>
        <w:lastRenderedPageBreak/>
        <w:drawing>
          <wp:inline distT="0" distB="0" distL="0" distR="0">
            <wp:extent cx="5974080" cy="8115300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6074D" w:rsidSect="00050CC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798"/>
    <w:multiLevelType w:val="hybridMultilevel"/>
    <w:tmpl w:val="3AA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1D9"/>
    <w:multiLevelType w:val="hybridMultilevel"/>
    <w:tmpl w:val="1D24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4AD1"/>
    <w:multiLevelType w:val="hybridMultilevel"/>
    <w:tmpl w:val="DC12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446D8"/>
    <w:multiLevelType w:val="hybridMultilevel"/>
    <w:tmpl w:val="1D0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36A53"/>
    <w:multiLevelType w:val="hybridMultilevel"/>
    <w:tmpl w:val="A8E6F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E77D8"/>
    <w:rsid w:val="00050CC5"/>
    <w:rsid w:val="00063E92"/>
    <w:rsid w:val="000F7852"/>
    <w:rsid w:val="0010068E"/>
    <w:rsid w:val="0010091D"/>
    <w:rsid w:val="002366AA"/>
    <w:rsid w:val="00246513"/>
    <w:rsid w:val="00267AA8"/>
    <w:rsid w:val="002947DB"/>
    <w:rsid w:val="00333692"/>
    <w:rsid w:val="00402E7F"/>
    <w:rsid w:val="00473E2D"/>
    <w:rsid w:val="004A1E61"/>
    <w:rsid w:val="00516B09"/>
    <w:rsid w:val="005919E1"/>
    <w:rsid w:val="005961DF"/>
    <w:rsid w:val="005C2333"/>
    <w:rsid w:val="005D56BF"/>
    <w:rsid w:val="00614D56"/>
    <w:rsid w:val="006315D2"/>
    <w:rsid w:val="006A5DEA"/>
    <w:rsid w:val="00753941"/>
    <w:rsid w:val="007B1187"/>
    <w:rsid w:val="008B0E50"/>
    <w:rsid w:val="00905B85"/>
    <w:rsid w:val="009103DE"/>
    <w:rsid w:val="00910B4A"/>
    <w:rsid w:val="00963BA1"/>
    <w:rsid w:val="009C1341"/>
    <w:rsid w:val="00AB1548"/>
    <w:rsid w:val="00B641D3"/>
    <w:rsid w:val="00B749E7"/>
    <w:rsid w:val="00BE77D8"/>
    <w:rsid w:val="00C3793D"/>
    <w:rsid w:val="00C762F5"/>
    <w:rsid w:val="00C770F6"/>
    <w:rsid w:val="00C94A63"/>
    <w:rsid w:val="00CA6501"/>
    <w:rsid w:val="00D812FC"/>
    <w:rsid w:val="00DC7D76"/>
    <w:rsid w:val="00E14A1E"/>
    <w:rsid w:val="00E1638A"/>
    <w:rsid w:val="00E26148"/>
    <w:rsid w:val="00E6074D"/>
    <w:rsid w:val="00E647DB"/>
    <w:rsid w:val="00ED2B24"/>
    <w:rsid w:val="00F279F5"/>
    <w:rsid w:val="00F3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9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1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649B30-830A-4FA6-A1F9-2AE05E34D4C2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22322C5F-D513-42A0-9578-0EFF65056073}">
      <dgm:prSet phldrT="[Text]"/>
      <dgm:spPr/>
      <dgm:t>
        <a:bodyPr/>
        <a:lstStyle/>
        <a:p>
          <a:r>
            <a:rPr lang="en-US"/>
            <a:t>Is the role directly related to the organizational strategy?</a:t>
          </a:r>
        </a:p>
      </dgm:t>
    </dgm:pt>
    <dgm:pt modelId="{D783DF51-023F-4A4A-B3C2-8F5C274F5051}" type="parTrans" cxnId="{6799503C-8FEE-45E0-99FE-40E0E344F470}">
      <dgm:prSet/>
      <dgm:spPr/>
      <dgm:t>
        <a:bodyPr/>
        <a:lstStyle/>
        <a:p>
          <a:endParaRPr lang="en-US"/>
        </a:p>
      </dgm:t>
    </dgm:pt>
    <dgm:pt modelId="{A511F820-E3BC-4F0F-9BAE-8E844284555C}" type="sibTrans" cxnId="{6799503C-8FEE-45E0-99FE-40E0E344F470}">
      <dgm:prSet/>
      <dgm:spPr/>
      <dgm:t>
        <a:bodyPr/>
        <a:lstStyle/>
        <a:p>
          <a:endParaRPr lang="en-US"/>
        </a:p>
      </dgm:t>
    </dgm:pt>
    <dgm:pt modelId="{A3D11A00-16E8-4D7D-A397-273CB4D205B8}">
      <dgm:prSet phldrT="[Text]"/>
      <dgm:spPr/>
      <dgm:t>
        <a:bodyPr/>
        <a:lstStyle/>
        <a:p>
          <a:r>
            <a:rPr lang="en-US"/>
            <a:t>Yes</a:t>
          </a:r>
        </a:p>
        <a:p>
          <a:r>
            <a:rPr lang="en-US" i="1"/>
            <a:t>(Strategic &amp; Critical)</a:t>
          </a:r>
        </a:p>
      </dgm:t>
    </dgm:pt>
    <dgm:pt modelId="{1855A7E9-B0C2-4527-BA3F-53B01DCEDA65}" type="parTrans" cxnId="{7690500C-27BA-4727-B2AF-C47C917848E8}">
      <dgm:prSet/>
      <dgm:spPr/>
      <dgm:t>
        <a:bodyPr/>
        <a:lstStyle/>
        <a:p>
          <a:endParaRPr lang="en-US"/>
        </a:p>
      </dgm:t>
    </dgm:pt>
    <dgm:pt modelId="{07F3774C-4EF2-4D35-96CF-9BDC1A426662}" type="sibTrans" cxnId="{7690500C-27BA-4727-B2AF-C47C917848E8}">
      <dgm:prSet/>
      <dgm:spPr/>
      <dgm:t>
        <a:bodyPr/>
        <a:lstStyle/>
        <a:p>
          <a:endParaRPr lang="en-US"/>
        </a:p>
      </dgm:t>
    </dgm:pt>
    <dgm:pt modelId="{EFB0A800-8116-4EE2-8E2C-C010065D14C6}">
      <dgm:prSet phldrT="[Text]"/>
      <dgm:spPr/>
      <dgm:t>
        <a:bodyPr/>
        <a:lstStyle/>
        <a:p>
          <a:r>
            <a:rPr lang="en-US"/>
            <a:t>Would a loss of the position create greater short-term or long-term impact?</a:t>
          </a:r>
        </a:p>
      </dgm:t>
    </dgm:pt>
    <dgm:pt modelId="{15049AD4-9121-4670-92FA-9EE8DCFDC29D}" type="parTrans" cxnId="{2FE589E7-BE5E-46AB-9AD5-532D8252789A}">
      <dgm:prSet/>
      <dgm:spPr/>
      <dgm:t>
        <a:bodyPr/>
        <a:lstStyle/>
        <a:p>
          <a:endParaRPr lang="en-US"/>
        </a:p>
      </dgm:t>
    </dgm:pt>
    <dgm:pt modelId="{51317151-B03F-4767-B23E-6A55AF98E10A}" type="sibTrans" cxnId="{2FE589E7-BE5E-46AB-9AD5-532D8252789A}">
      <dgm:prSet/>
      <dgm:spPr/>
      <dgm:t>
        <a:bodyPr/>
        <a:lstStyle/>
        <a:p>
          <a:endParaRPr lang="en-US"/>
        </a:p>
      </dgm:t>
    </dgm:pt>
    <dgm:pt modelId="{1275B7CC-8260-4A0A-8D1D-4216EDD395F0}">
      <dgm:prSet phldrT="[Text]"/>
      <dgm:spPr/>
      <dgm:t>
        <a:bodyPr/>
        <a:lstStyle/>
        <a:p>
          <a:r>
            <a:rPr lang="en-US"/>
            <a:t>No</a:t>
          </a:r>
        </a:p>
        <a:p>
          <a:r>
            <a:rPr lang="en-US" i="1"/>
            <a:t>(Core &amp; Requisite)</a:t>
          </a:r>
        </a:p>
      </dgm:t>
    </dgm:pt>
    <dgm:pt modelId="{3D64897A-88D2-4713-91A2-3C007663246B}" type="parTrans" cxnId="{4DE0C056-D9B0-4D49-8298-28353579D486}">
      <dgm:prSet/>
      <dgm:spPr/>
      <dgm:t>
        <a:bodyPr/>
        <a:lstStyle/>
        <a:p>
          <a:endParaRPr lang="en-US"/>
        </a:p>
      </dgm:t>
    </dgm:pt>
    <dgm:pt modelId="{80DAB113-0D10-49B8-81A2-6FE410F58B52}" type="sibTrans" cxnId="{4DE0C056-D9B0-4D49-8298-28353579D486}">
      <dgm:prSet/>
      <dgm:spPr/>
      <dgm:t>
        <a:bodyPr/>
        <a:lstStyle/>
        <a:p>
          <a:endParaRPr lang="en-US"/>
        </a:p>
      </dgm:t>
    </dgm:pt>
    <dgm:pt modelId="{31EB35A8-9EE1-4615-9AF0-76AD24BEB207}">
      <dgm:prSet phldrT="[Text]"/>
      <dgm:spPr/>
      <dgm:t>
        <a:bodyPr/>
        <a:lstStyle/>
        <a:p>
          <a:r>
            <a:rPr lang="en-US"/>
            <a:t>Does the position require a specialized skill set?</a:t>
          </a:r>
        </a:p>
      </dgm:t>
    </dgm:pt>
    <dgm:pt modelId="{F9BC9CA4-4058-4778-8B64-9A62AF8753F2}" type="parTrans" cxnId="{DFCB4AC2-F485-41C2-9054-A23E3896DC6F}">
      <dgm:prSet/>
      <dgm:spPr/>
      <dgm:t>
        <a:bodyPr/>
        <a:lstStyle/>
        <a:p>
          <a:endParaRPr lang="en-US"/>
        </a:p>
      </dgm:t>
    </dgm:pt>
    <dgm:pt modelId="{E308E694-213E-436F-A389-E6AE9707A31B}" type="sibTrans" cxnId="{DFCB4AC2-F485-41C2-9054-A23E3896DC6F}">
      <dgm:prSet/>
      <dgm:spPr/>
      <dgm:t>
        <a:bodyPr/>
        <a:lstStyle/>
        <a:p>
          <a:endParaRPr lang="en-US"/>
        </a:p>
      </dgm:t>
    </dgm:pt>
    <dgm:pt modelId="{400E22B3-A8E4-4DF5-BBFF-C2B193D06E00}">
      <dgm:prSet/>
      <dgm:spPr/>
      <dgm:t>
        <a:bodyPr/>
        <a:lstStyle/>
        <a:p>
          <a:r>
            <a:rPr lang="en-US"/>
            <a:t>Short-Term</a:t>
          </a:r>
        </a:p>
        <a:p>
          <a:r>
            <a:rPr lang="en-US" i="1"/>
            <a:t>(Critical)</a:t>
          </a:r>
        </a:p>
      </dgm:t>
    </dgm:pt>
    <dgm:pt modelId="{437AF483-619B-4DE5-A856-AEBADC4E4DE8}" type="parTrans" cxnId="{2E6C41E5-655E-4B9D-9B1E-94DE8C9F7D71}">
      <dgm:prSet/>
      <dgm:spPr/>
      <dgm:t>
        <a:bodyPr/>
        <a:lstStyle/>
        <a:p>
          <a:endParaRPr lang="en-US"/>
        </a:p>
      </dgm:t>
    </dgm:pt>
    <dgm:pt modelId="{313AA70F-D9D6-4B83-BB1B-2F5CA4A6A7BC}" type="sibTrans" cxnId="{2E6C41E5-655E-4B9D-9B1E-94DE8C9F7D71}">
      <dgm:prSet/>
      <dgm:spPr/>
      <dgm:t>
        <a:bodyPr/>
        <a:lstStyle/>
        <a:p>
          <a:endParaRPr lang="en-US"/>
        </a:p>
      </dgm:t>
    </dgm:pt>
    <dgm:pt modelId="{B6821541-6AF5-4896-8C08-D870C00AA76B}">
      <dgm:prSet/>
      <dgm:spPr/>
      <dgm:t>
        <a:bodyPr/>
        <a:lstStyle/>
        <a:p>
          <a:r>
            <a:rPr lang="en-US"/>
            <a:t>Long-Term</a:t>
          </a:r>
        </a:p>
        <a:p>
          <a:r>
            <a:rPr lang="en-US" i="1"/>
            <a:t>(Stategic)</a:t>
          </a:r>
        </a:p>
      </dgm:t>
    </dgm:pt>
    <dgm:pt modelId="{FE388FD3-AB2B-4759-98D2-0AF2EBEDEF1F}" type="parTrans" cxnId="{4343DFFF-7B5E-4B30-B7BA-BAC531DF3BCE}">
      <dgm:prSet/>
      <dgm:spPr/>
      <dgm:t>
        <a:bodyPr/>
        <a:lstStyle/>
        <a:p>
          <a:endParaRPr lang="en-US"/>
        </a:p>
      </dgm:t>
    </dgm:pt>
    <dgm:pt modelId="{C5E1DEB9-408A-44D5-BCDC-9E5E9C45F0DE}" type="sibTrans" cxnId="{4343DFFF-7B5E-4B30-B7BA-BAC531DF3BCE}">
      <dgm:prSet/>
      <dgm:spPr/>
      <dgm:t>
        <a:bodyPr/>
        <a:lstStyle/>
        <a:p>
          <a:endParaRPr lang="en-US"/>
        </a:p>
      </dgm:t>
    </dgm:pt>
    <dgm:pt modelId="{6746DD07-DE60-40A6-82D7-345E273363F5}">
      <dgm:prSet/>
      <dgm:spPr/>
      <dgm:t>
        <a:bodyPr/>
        <a:lstStyle/>
        <a:p>
          <a:r>
            <a:rPr lang="en-US"/>
            <a:t>What impact does performance variation have on the quality of the product/service generated?</a:t>
          </a:r>
        </a:p>
      </dgm:t>
    </dgm:pt>
    <dgm:pt modelId="{7E834B6E-634C-4CAC-BDF4-64E87D503B2E}" type="parTrans" cxnId="{76821E67-4E8C-4961-B68C-B960AED6A48E}">
      <dgm:prSet/>
      <dgm:spPr/>
      <dgm:t>
        <a:bodyPr/>
        <a:lstStyle/>
        <a:p>
          <a:endParaRPr lang="en-US"/>
        </a:p>
      </dgm:t>
    </dgm:pt>
    <dgm:pt modelId="{CA399524-9D43-401F-958B-ADD2EEADDE66}" type="sibTrans" cxnId="{76821E67-4E8C-4961-B68C-B960AED6A48E}">
      <dgm:prSet/>
      <dgm:spPr/>
      <dgm:t>
        <a:bodyPr/>
        <a:lstStyle/>
        <a:p>
          <a:endParaRPr lang="en-US"/>
        </a:p>
      </dgm:t>
    </dgm:pt>
    <dgm:pt modelId="{1DB43A36-6C32-47E3-B419-BE0C924DDF50}">
      <dgm:prSet/>
      <dgm:spPr/>
      <dgm:t>
        <a:bodyPr/>
        <a:lstStyle/>
        <a:p>
          <a:r>
            <a:rPr lang="en-US"/>
            <a:t>What is at stake should the role become vacant?</a:t>
          </a:r>
        </a:p>
      </dgm:t>
    </dgm:pt>
    <dgm:pt modelId="{3653BE2F-90EA-474A-8CF7-643C6EE2D1D3}" type="parTrans" cxnId="{30F8E614-17F1-4E03-9116-88EA69432E2E}">
      <dgm:prSet/>
      <dgm:spPr/>
      <dgm:t>
        <a:bodyPr/>
        <a:lstStyle/>
        <a:p>
          <a:endParaRPr lang="en-US"/>
        </a:p>
      </dgm:t>
    </dgm:pt>
    <dgm:pt modelId="{DD92CD3B-EC89-4BE1-9290-644678814300}" type="sibTrans" cxnId="{30F8E614-17F1-4E03-9116-88EA69432E2E}">
      <dgm:prSet/>
      <dgm:spPr/>
      <dgm:t>
        <a:bodyPr/>
        <a:lstStyle/>
        <a:p>
          <a:endParaRPr lang="en-US"/>
        </a:p>
      </dgm:t>
    </dgm:pt>
    <dgm:pt modelId="{5A1F579F-FBB8-457C-A209-5BE7D49279AE}">
      <dgm:prSet/>
      <dgm:spPr/>
      <dgm:t>
        <a:bodyPr/>
        <a:lstStyle/>
        <a:p>
          <a:r>
            <a:rPr lang="en-US"/>
            <a:t>How easy would it be to attract and retain quality performers for the role?</a:t>
          </a:r>
        </a:p>
      </dgm:t>
    </dgm:pt>
    <dgm:pt modelId="{AF88AE1C-C9FB-4DBB-AB5A-43CAAFFD6326}" type="parTrans" cxnId="{EBAE9CE5-747B-4290-B700-BE0241C1A033}">
      <dgm:prSet/>
      <dgm:spPr/>
      <dgm:t>
        <a:bodyPr/>
        <a:lstStyle/>
        <a:p>
          <a:endParaRPr lang="en-US"/>
        </a:p>
      </dgm:t>
    </dgm:pt>
    <dgm:pt modelId="{9247548E-FA70-4DF7-920C-2BC81A4B9EE8}" type="sibTrans" cxnId="{EBAE9CE5-747B-4290-B700-BE0241C1A033}">
      <dgm:prSet/>
      <dgm:spPr/>
      <dgm:t>
        <a:bodyPr/>
        <a:lstStyle/>
        <a:p>
          <a:endParaRPr lang="en-US"/>
        </a:p>
      </dgm:t>
    </dgm:pt>
    <dgm:pt modelId="{D06730C6-6DD6-4276-9743-17CFD8CA1D85}">
      <dgm:prSet/>
      <dgm:spPr/>
      <dgm:t>
        <a:bodyPr/>
        <a:lstStyle/>
        <a:p>
          <a:r>
            <a:rPr lang="en-US"/>
            <a:t>What experiences and achievements are required for credibility in the role?</a:t>
          </a:r>
        </a:p>
      </dgm:t>
    </dgm:pt>
    <dgm:pt modelId="{6B420C9C-92F3-42BF-938D-25C71019BE0D}" type="parTrans" cxnId="{D986C9ED-6B4E-4E1E-8BD9-51B5F07E5809}">
      <dgm:prSet/>
      <dgm:spPr/>
      <dgm:t>
        <a:bodyPr/>
        <a:lstStyle/>
        <a:p>
          <a:endParaRPr lang="en-US"/>
        </a:p>
      </dgm:t>
    </dgm:pt>
    <dgm:pt modelId="{1EF72A28-CB3C-4CAF-B088-393E867117CE}" type="sibTrans" cxnId="{D986C9ED-6B4E-4E1E-8BD9-51B5F07E5809}">
      <dgm:prSet/>
      <dgm:spPr/>
      <dgm:t>
        <a:bodyPr/>
        <a:lstStyle/>
        <a:p>
          <a:endParaRPr lang="en-US"/>
        </a:p>
      </dgm:t>
    </dgm:pt>
    <dgm:pt modelId="{D292907E-84A4-40B4-9BD1-4CB0D0FCD2D5}">
      <dgm:prSet/>
      <dgm:spPr/>
      <dgm:t>
        <a:bodyPr/>
        <a:lstStyle/>
        <a:p>
          <a:r>
            <a:rPr lang="en-US"/>
            <a:t>Does the position require a specialized skill set?</a:t>
          </a:r>
        </a:p>
      </dgm:t>
    </dgm:pt>
    <dgm:pt modelId="{7BAAD331-1FED-4DD2-9ED4-E035F0635C41}" type="parTrans" cxnId="{5DFDBAF6-5BBC-467D-B045-4492A41FA0F3}">
      <dgm:prSet/>
      <dgm:spPr/>
      <dgm:t>
        <a:bodyPr/>
        <a:lstStyle/>
        <a:p>
          <a:endParaRPr lang="en-US"/>
        </a:p>
      </dgm:t>
    </dgm:pt>
    <dgm:pt modelId="{68E478EC-E7EC-4F06-9153-89E90BC34784}" type="sibTrans" cxnId="{5DFDBAF6-5BBC-467D-B045-4492A41FA0F3}">
      <dgm:prSet/>
      <dgm:spPr/>
      <dgm:t>
        <a:bodyPr/>
        <a:lstStyle/>
        <a:p>
          <a:endParaRPr lang="en-US"/>
        </a:p>
      </dgm:t>
    </dgm:pt>
    <dgm:pt modelId="{D6E2832A-717C-4A00-A86D-2CE8D7A9482C}">
      <dgm:prSet/>
      <dgm:spPr/>
      <dgm:t>
        <a:bodyPr/>
        <a:lstStyle/>
        <a:p>
          <a:r>
            <a:rPr lang="en-US"/>
            <a:t>What impact does performance variation have on the quality of the product/service generated?</a:t>
          </a:r>
        </a:p>
      </dgm:t>
    </dgm:pt>
    <dgm:pt modelId="{9F30CACB-7703-4184-B505-7351402CB723}" type="parTrans" cxnId="{38461B57-036C-4563-A822-A14A5CA55184}">
      <dgm:prSet/>
      <dgm:spPr/>
      <dgm:t>
        <a:bodyPr/>
        <a:lstStyle/>
        <a:p>
          <a:endParaRPr lang="en-US"/>
        </a:p>
      </dgm:t>
    </dgm:pt>
    <dgm:pt modelId="{361D2834-FCFC-491A-88FA-740FFE4AD218}" type="sibTrans" cxnId="{38461B57-036C-4563-A822-A14A5CA55184}">
      <dgm:prSet/>
      <dgm:spPr/>
      <dgm:t>
        <a:bodyPr/>
        <a:lstStyle/>
        <a:p>
          <a:endParaRPr lang="en-US"/>
        </a:p>
      </dgm:t>
    </dgm:pt>
    <dgm:pt modelId="{FA9190A4-E317-44C2-BEC6-6CD29E7D13D9}">
      <dgm:prSet/>
      <dgm:spPr/>
      <dgm:t>
        <a:bodyPr/>
        <a:lstStyle/>
        <a:p>
          <a:r>
            <a:rPr lang="en-US"/>
            <a:t>What is at stake should the role become vacant?</a:t>
          </a:r>
        </a:p>
      </dgm:t>
    </dgm:pt>
    <dgm:pt modelId="{3CE17DA7-0D9E-45E7-A6DA-6488FEFFEB87}" type="parTrans" cxnId="{0C3C8E10-A7A9-4ADE-866A-DDEFE3FB2E99}">
      <dgm:prSet/>
      <dgm:spPr/>
      <dgm:t>
        <a:bodyPr/>
        <a:lstStyle/>
        <a:p>
          <a:endParaRPr lang="en-US"/>
        </a:p>
      </dgm:t>
    </dgm:pt>
    <dgm:pt modelId="{0347ED17-1456-4EBE-92AA-13AD1701458D}" type="sibTrans" cxnId="{0C3C8E10-A7A9-4ADE-866A-DDEFE3FB2E99}">
      <dgm:prSet/>
      <dgm:spPr/>
      <dgm:t>
        <a:bodyPr/>
        <a:lstStyle/>
        <a:p>
          <a:endParaRPr lang="en-US"/>
        </a:p>
      </dgm:t>
    </dgm:pt>
    <dgm:pt modelId="{B8B2110D-CBB7-4667-A83F-4AF171493FC6}">
      <dgm:prSet/>
      <dgm:spPr/>
      <dgm:t>
        <a:bodyPr/>
        <a:lstStyle/>
        <a:p>
          <a:r>
            <a:rPr lang="en-US"/>
            <a:t>How easy would it be to atract and retain quality performers for the role?</a:t>
          </a:r>
        </a:p>
      </dgm:t>
    </dgm:pt>
    <dgm:pt modelId="{0C6A9DEE-44A2-4A84-A5EF-4ECC2E9F4B5B}" type="parTrans" cxnId="{3EEEDB1C-6669-4C6C-8918-9643D1DC8BFD}">
      <dgm:prSet/>
      <dgm:spPr/>
      <dgm:t>
        <a:bodyPr/>
        <a:lstStyle/>
        <a:p>
          <a:endParaRPr lang="en-US"/>
        </a:p>
      </dgm:t>
    </dgm:pt>
    <dgm:pt modelId="{1E7B22D6-46C0-4790-BCF0-84F533A3685E}" type="sibTrans" cxnId="{3EEEDB1C-6669-4C6C-8918-9643D1DC8BFD}">
      <dgm:prSet/>
      <dgm:spPr/>
      <dgm:t>
        <a:bodyPr/>
        <a:lstStyle/>
        <a:p>
          <a:endParaRPr lang="en-US"/>
        </a:p>
      </dgm:t>
    </dgm:pt>
    <dgm:pt modelId="{14F67E48-1C06-4183-A9E2-882681B09586}">
      <dgm:prSet/>
      <dgm:spPr/>
      <dgm:t>
        <a:bodyPr/>
        <a:lstStyle/>
        <a:p>
          <a:r>
            <a:rPr lang="en-US"/>
            <a:t>Does the position require skill sets that are "hot" or difficult to replace?</a:t>
          </a:r>
        </a:p>
      </dgm:t>
    </dgm:pt>
    <dgm:pt modelId="{CA5FC080-56A6-469D-8B1E-336CAFBE349B}" type="parTrans" cxnId="{2A04C355-9AD4-4CDC-99B6-8B2ADD914482}">
      <dgm:prSet/>
      <dgm:spPr/>
      <dgm:t>
        <a:bodyPr/>
        <a:lstStyle/>
        <a:p>
          <a:endParaRPr lang="en-US"/>
        </a:p>
      </dgm:t>
    </dgm:pt>
    <dgm:pt modelId="{0AB792BB-6A90-4FA4-A9BE-83CA97ACBD51}" type="sibTrans" cxnId="{2A04C355-9AD4-4CDC-99B6-8B2ADD914482}">
      <dgm:prSet/>
      <dgm:spPr/>
      <dgm:t>
        <a:bodyPr/>
        <a:lstStyle/>
        <a:p>
          <a:endParaRPr lang="en-US"/>
        </a:p>
      </dgm:t>
    </dgm:pt>
    <dgm:pt modelId="{0458E466-EFE4-4B6E-98FC-F585525C235F}">
      <dgm:prSet/>
      <dgm:spPr/>
      <dgm:t>
        <a:bodyPr/>
        <a:lstStyle/>
        <a:p>
          <a:r>
            <a:rPr lang="en-US"/>
            <a:t>What difference exists between good and great performers?</a:t>
          </a:r>
        </a:p>
      </dgm:t>
    </dgm:pt>
    <dgm:pt modelId="{41FFB400-3B84-4C92-ACB9-1E5790AF5BC6}" type="parTrans" cxnId="{2DD6EC4C-A7D5-489C-A135-B225B12480BF}">
      <dgm:prSet/>
      <dgm:spPr/>
      <dgm:t>
        <a:bodyPr/>
        <a:lstStyle/>
        <a:p>
          <a:endParaRPr lang="en-US"/>
        </a:p>
      </dgm:t>
    </dgm:pt>
    <dgm:pt modelId="{7884A4E6-8E4D-4022-B745-7FE930BAF1DD}" type="sibTrans" cxnId="{2DD6EC4C-A7D5-489C-A135-B225B12480BF}">
      <dgm:prSet/>
      <dgm:spPr/>
      <dgm:t>
        <a:bodyPr/>
        <a:lstStyle/>
        <a:p>
          <a:endParaRPr lang="en-US"/>
        </a:p>
      </dgm:t>
    </dgm:pt>
    <dgm:pt modelId="{A9120F94-6831-47CD-8D2C-642C44191A52}">
      <dgm:prSet/>
      <dgm:spPr/>
      <dgm:t>
        <a:bodyPr/>
        <a:lstStyle/>
        <a:p>
          <a:r>
            <a:rPr lang="en-US"/>
            <a:t>What impact does performance variation have on the quality of the product/service generated?</a:t>
          </a:r>
        </a:p>
      </dgm:t>
    </dgm:pt>
    <dgm:pt modelId="{E468C046-0C98-4776-B62D-55E1DEF8342D}" type="parTrans" cxnId="{C652A5C9-89EB-4FFC-9DBA-7C160CE752BD}">
      <dgm:prSet/>
      <dgm:spPr/>
      <dgm:t>
        <a:bodyPr/>
        <a:lstStyle/>
        <a:p>
          <a:endParaRPr lang="en-US"/>
        </a:p>
      </dgm:t>
    </dgm:pt>
    <dgm:pt modelId="{FCCB246B-2577-4985-946A-6959C65F85F1}" type="sibTrans" cxnId="{C652A5C9-89EB-4FFC-9DBA-7C160CE752BD}">
      <dgm:prSet/>
      <dgm:spPr/>
      <dgm:t>
        <a:bodyPr/>
        <a:lstStyle/>
        <a:p>
          <a:endParaRPr lang="en-US"/>
        </a:p>
      </dgm:t>
    </dgm:pt>
    <dgm:pt modelId="{1CD34E5D-8DC3-409E-B3D1-E98CD4E5F91E}">
      <dgm:prSet/>
      <dgm:spPr/>
      <dgm:t>
        <a:bodyPr/>
        <a:lstStyle/>
        <a:p>
          <a:r>
            <a:rPr lang="en-US"/>
            <a:t>What is at stake should the role become vacant?</a:t>
          </a:r>
        </a:p>
      </dgm:t>
    </dgm:pt>
    <dgm:pt modelId="{628DC5D0-F6DD-4AF3-BB46-E1A49618AB3E}" type="parTrans" cxnId="{8F6AF8B5-A57B-4FCF-B668-A2A1832BA0A8}">
      <dgm:prSet/>
      <dgm:spPr/>
      <dgm:t>
        <a:bodyPr/>
        <a:lstStyle/>
        <a:p>
          <a:endParaRPr lang="en-US"/>
        </a:p>
      </dgm:t>
    </dgm:pt>
    <dgm:pt modelId="{F852BD98-BA7C-4FBD-A354-A6411B2BE1F1}" type="sibTrans" cxnId="{8F6AF8B5-A57B-4FCF-B668-A2A1832BA0A8}">
      <dgm:prSet/>
      <dgm:spPr/>
      <dgm:t>
        <a:bodyPr/>
        <a:lstStyle/>
        <a:p>
          <a:endParaRPr lang="en-US"/>
        </a:p>
      </dgm:t>
    </dgm:pt>
    <dgm:pt modelId="{CC3CA665-35A3-4F66-9B3F-ED948B8C6A1A}">
      <dgm:prSet/>
      <dgm:spPr/>
      <dgm:t>
        <a:bodyPr/>
        <a:lstStyle/>
        <a:p>
          <a:r>
            <a:rPr lang="en-US"/>
            <a:t>How easy would it be to attract and retain quality performers for the role?</a:t>
          </a:r>
        </a:p>
      </dgm:t>
    </dgm:pt>
    <dgm:pt modelId="{90CF8145-C344-4F48-BDDF-EE4A2541D6D1}" type="parTrans" cxnId="{4D9AFCAD-1533-42C2-B954-5A0970993CD5}">
      <dgm:prSet/>
      <dgm:spPr/>
      <dgm:t>
        <a:bodyPr/>
        <a:lstStyle/>
        <a:p>
          <a:endParaRPr lang="en-US"/>
        </a:p>
      </dgm:t>
    </dgm:pt>
    <dgm:pt modelId="{6087E83F-383E-45D0-915B-59B5BE1DC45D}" type="sibTrans" cxnId="{4D9AFCAD-1533-42C2-B954-5A0970993CD5}">
      <dgm:prSet/>
      <dgm:spPr/>
      <dgm:t>
        <a:bodyPr/>
        <a:lstStyle/>
        <a:p>
          <a:endParaRPr lang="en-US"/>
        </a:p>
      </dgm:t>
    </dgm:pt>
    <dgm:pt modelId="{F7E909D7-396F-43A9-B15C-6A187AD0CCD1}" type="pres">
      <dgm:prSet presAssocID="{F4649B30-830A-4FA6-A1F9-2AE05E34D4C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72AD2D8-F3FC-47FB-BD05-3B600588464C}" type="pres">
      <dgm:prSet presAssocID="{22322C5F-D513-42A0-9578-0EFF65056073}" presName="hierRoot1" presStyleCnt="0"/>
      <dgm:spPr/>
      <dgm:t>
        <a:bodyPr/>
        <a:lstStyle/>
        <a:p>
          <a:endParaRPr lang="en-US"/>
        </a:p>
      </dgm:t>
    </dgm:pt>
    <dgm:pt modelId="{5CD6112E-869E-433F-8AC3-290C798EFE68}" type="pres">
      <dgm:prSet presAssocID="{22322C5F-D513-42A0-9578-0EFF65056073}" presName="composite" presStyleCnt="0"/>
      <dgm:spPr/>
      <dgm:t>
        <a:bodyPr/>
        <a:lstStyle/>
        <a:p>
          <a:endParaRPr lang="en-US"/>
        </a:p>
      </dgm:t>
    </dgm:pt>
    <dgm:pt modelId="{5B8C5F85-B6AC-41B0-9C8C-668AF779B91A}" type="pres">
      <dgm:prSet presAssocID="{22322C5F-D513-42A0-9578-0EFF65056073}" presName="background" presStyleLbl="node0" presStyleIdx="0" presStyleCnt="1"/>
      <dgm:spPr/>
      <dgm:t>
        <a:bodyPr/>
        <a:lstStyle/>
        <a:p>
          <a:endParaRPr lang="en-US"/>
        </a:p>
      </dgm:t>
    </dgm:pt>
    <dgm:pt modelId="{C47081D5-639F-42DE-8370-F8FCFBD7EA1B}" type="pres">
      <dgm:prSet presAssocID="{22322C5F-D513-42A0-9578-0EFF6505607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C4D5C7-027E-4B78-ABB0-4F92F2D1FEB2}" type="pres">
      <dgm:prSet presAssocID="{22322C5F-D513-42A0-9578-0EFF65056073}" presName="hierChild2" presStyleCnt="0"/>
      <dgm:spPr/>
      <dgm:t>
        <a:bodyPr/>
        <a:lstStyle/>
        <a:p>
          <a:endParaRPr lang="en-US"/>
        </a:p>
      </dgm:t>
    </dgm:pt>
    <dgm:pt modelId="{BBF34C3C-2552-4E37-9DED-A64C1F2165B0}" type="pres">
      <dgm:prSet presAssocID="{1855A7E9-B0C2-4527-BA3F-53B01DCEDA65}" presName="Name10" presStyleLbl="parChTrans1D2" presStyleIdx="0" presStyleCnt="2"/>
      <dgm:spPr/>
      <dgm:t>
        <a:bodyPr/>
        <a:lstStyle/>
        <a:p>
          <a:endParaRPr lang="en-US"/>
        </a:p>
      </dgm:t>
    </dgm:pt>
    <dgm:pt modelId="{AEFC40E4-978F-4C0E-A602-BDAAFC7F93A7}" type="pres">
      <dgm:prSet presAssocID="{A3D11A00-16E8-4D7D-A397-273CB4D205B8}" presName="hierRoot2" presStyleCnt="0"/>
      <dgm:spPr/>
      <dgm:t>
        <a:bodyPr/>
        <a:lstStyle/>
        <a:p>
          <a:endParaRPr lang="en-US"/>
        </a:p>
      </dgm:t>
    </dgm:pt>
    <dgm:pt modelId="{AE0E7AD4-3DE9-478B-B709-70A67D8EA80C}" type="pres">
      <dgm:prSet presAssocID="{A3D11A00-16E8-4D7D-A397-273CB4D205B8}" presName="composite2" presStyleCnt="0"/>
      <dgm:spPr/>
      <dgm:t>
        <a:bodyPr/>
        <a:lstStyle/>
        <a:p>
          <a:endParaRPr lang="en-US"/>
        </a:p>
      </dgm:t>
    </dgm:pt>
    <dgm:pt modelId="{87DAA98B-A86A-4932-B123-57494C066686}" type="pres">
      <dgm:prSet presAssocID="{A3D11A00-16E8-4D7D-A397-273CB4D205B8}" presName="background2" presStyleLbl="node2" presStyleIdx="0" presStyleCnt="2"/>
      <dgm:spPr/>
      <dgm:t>
        <a:bodyPr/>
        <a:lstStyle/>
        <a:p>
          <a:endParaRPr lang="en-US"/>
        </a:p>
      </dgm:t>
    </dgm:pt>
    <dgm:pt modelId="{2C79AFA4-C085-4EAC-B6F6-5BA3220084B7}" type="pres">
      <dgm:prSet presAssocID="{A3D11A00-16E8-4D7D-A397-273CB4D205B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A9528F-943A-4391-B88D-13B055F89998}" type="pres">
      <dgm:prSet presAssocID="{A3D11A00-16E8-4D7D-A397-273CB4D205B8}" presName="hierChild3" presStyleCnt="0"/>
      <dgm:spPr/>
      <dgm:t>
        <a:bodyPr/>
        <a:lstStyle/>
        <a:p>
          <a:endParaRPr lang="en-US"/>
        </a:p>
      </dgm:t>
    </dgm:pt>
    <dgm:pt modelId="{6D8A9953-75B9-46D9-9F44-16039526ABEB}" type="pres">
      <dgm:prSet presAssocID="{15049AD4-9121-4670-92FA-9EE8DCFDC29D}" presName="Name17" presStyleLbl="parChTrans1D3" presStyleIdx="0" presStyleCnt="2"/>
      <dgm:spPr/>
      <dgm:t>
        <a:bodyPr/>
        <a:lstStyle/>
        <a:p>
          <a:endParaRPr lang="en-US"/>
        </a:p>
      </dgm:t>
    </dgm:pt>
    <dgm:pt modelId="{2AE3818A-68B9-4EBE-8D12-444D3D4679C9}" type="pres">
      <dgm:prSet presAssocID="{EFB0A800-8116-4EE2-8E2C-C010065D14C6}" presName="hierRoot3" presStyleCnt="0"/>
      <dgm:spPr/>
      <dgm:t>
        <a:bodyPr/>
        <a:lstStyle/>
        <a:p>
          <a:endParaRPr lang="en-US"/>
        </a:p>
      </dgm:t>
    </dgm:pt>
    <dgm:pt modelId="{B68A051C-202C-4CCA-907C-1BCBE444DB62}" type="pres">
      <dgm:prSet presAssocID="{EFB0A800-8116-4EE2-8E2C-C010065D14C6}" presName="composite3" presStyleCnt="0"/>
      <dgm:spPr/>
      <dgm:t>
        <a:bodyPr/>
        <a:lstStyle/>
        <a:p>
          <a:endParaRPr lang="en-US"/>
        </a:p>
      </dgm:t>
    </dgm:pt>
    <dgm:pt modelId="{99855BE0-08D4-457F-BF83-886EBC88A1F7}" type="pres">
      <dgm:prSet presAssocID="{EFB0A800-8116-4EE2-8E2C-C010065D14C6}" presName="background3" presStyleLbl="node3" presStyleIdx="0" presStyleCnt="2"/>
      <dgm:spPr/>
      <dgm:t>
        <a:bodyPr/>
        <a:lstStyle/>
        <a:p>
          <a:endParaRPr lang="en-US"/>
        </a:p>
      </dgm:t>
    </dgm:pt>
    <dgm:pt modelId="{0225C8D7-9122-44ED-8958-F9D0B828D616}" type="pres">
      <dgm:prSet presAssocID="{EFB0A800-8116-4EE2-8E2C-C010065D14C6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6F9BC-6499-4A83-9F03-AF47C21BBB96}" type="pres">
      <dgm:prSet presAssocID="{EFB0A800-8116-4EE2-8E2C-C010065D14C6}" presName="hierChild4" presStyleCnt="0"/>
      <dgm:spPr/>
      <dgm:t>
        <a:bodyPr/>
        <a:lstStyle/>
        <a:p>
          <a:endParaRPr lang="en-US"/>
        </a:p>
      </dgm:t>
    </dgm:pt>
    <dgm:pt modelId="{32871761-6D04-4678-A63E-B519B2945E3A}" type="pres">
      <dgm:prSet presAssocID="{437AF483-619B-4DE5-A856-AEBADC4E4DE8}" presName="Name23" presStyleLbl="parChTrans1D4" presStyleIdx="0" presStyleCnt="15"/>
      <dgm:spPr/>
      <dgm:t>
        <a:bodyPr/>
        <a:lstStyle/>
        <a:p>
          <a:endParaRPr lang="en-US"/>
        </a:p>
      </dgm:t>
    </dgm:pt>
    <dgm:pt modelId="{6E0D945F-7EDE-4F69-9610-9FB9AFE08CA3}" type="pres">
      <dgm:prSet presAssocID="{400E22B3-A8E4-4DF5-BBFF-C2B193D06E00}" presName="hierRoot4" presStyleCnt="0"/>
      <dgm:spPr/>
      <dgm:t>
        <a:bodyPr/>
        <a:lstStyle/>
        <a:p>
          <a:endParaRPr lang="en-US"/>
        </a:p>
      </dgm:t>
    </dgm:pt>
    <dgm:pt modelId="{868C3647-DD08-4525-A9D9-F4615295B7E3}" type="pres">
      <dgm:prSet presAssocID="{400E22B3-A8E4-4DF5-BBFF-C2B193D06E00}" presName="composite4" presStyleCnt="0"/>
      <dgm:spPr/>
      <dgm:t>
        <a:bodyPr/>
        <a:lstStyle/>
        <a:p>
          <a:endParaRPr lang="en-US"/>
        </a:p>
      </dgm:t>
    </dgm:pt>
    <dgm:pt modelId="{B91FE6B1-424A-4544-AFC8-547FA31F20ED}" type="pres">
      <dgm:prSet presAssocID="{400E22B3-A8E4-4DF5-BBFF-C2B193D06E00}" presName="background4" presStyleLbl="node4" presStyleIdx="0" presStyleCnt="15"/>
      <dgm:spPr/>
      <dgm:t>
        <a:bodyPr/>
        <a:lstStyle/>
        <a:p>
          <a:endParaRPr lang="en-US"/>
        </a:p>
      </dgm:t>
    </dgm:pt>
    <dgm:pt modelId="{2E3D4C78-3A79-4C8D-A873-1CD65C52A3E9}" type="pres">
      <dgm:prSet presAssocID="{400E22B3-A8E4-4DF5-BBFF-C2B193D06E00}" presName="text4" presStyleLbl="fgAcc4" presStyleIdx="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D76D98-AE5A-4B66-9985-11F8AE60E72F}" type="pres">
      <dgm:prSet presAssocID="{400E22B3-A8E4-4DF5-BBFF-C2B193D06E00}" presName="hierChild5" presStyleCnt="0"/>
      <dgm:spPr/>
      <dgm:t>
        <a:bodyPr/>
        <a:lstStyle/>
        <a:p>
          <a:endParaRPr lang="en-US"/>
        </a:p>
      </dgm:t>
    </dgm:pt>
    <dgm:pt modelId="{A6EFEEE1-23FD-4CE0-BF47-A93F1A8209F6}" type="pres">
      <dgm:prSet presAssocID="{CA5FC080-56A6-469D-8B1E-336CAFBE349B}" presName="Name23" presStyleLbl="parChTrans1D4" presStyleIdx="1" presStyleCnt="15"/>
      <dgm:spPr/>
      <dgm:t>
        <a:bodyPr/>
        <a:lstStyle/>
        <a:p>
          <a:endParaRPr lang="en-US"/>
        </a:p>
      </dgm:t>
    </dgm:pt>
    <dgm:pt modelId="{30ADB495-F53F-4CF8-9B9E-0F2F0C2E3478}" type="pres">
      <dgm:prSet presAssocID="{14F67E48-1C06-4183-A9E2-882681B09586}" presName="hierRoot4" presStyleCnt="0"/>
      <dgm:spPr/>
      <dgm:t>
        <a:bodyPr/>
        <a:lstStyle/>
        <a:p>
          <a:endParaRPr lang="en-US"/>
        </a:p>
      </dgm:t>
    </dgm:pt>
    <dgm:pt modelId="{74FA87A1-7ACF-4DF4-88FF-F8C13EDD6BA0}" type="pres">
      <dgm:prSet presAssocID="{14F67E48-1C06-4183-A9E2-882681B09586}" presName="composite4" presStyleCnt="0"/>
      <dgm:spPr/>
      <dgm:t>
        <a:bodyPr/>
        <a:lstStyle/>
        <a:p>
          <a:endParaRPr lang="en-US"/>
        </a:p>
      </dgm:t>
    </dgm:pt>
    <dgm:pt modelId="{2DBEAF6A-E239-4892-95C5-DD73E5CF8673}" type="pres">
      <dgm:prSet presAssocID="{14F67E48-1C06-4183-A9E2-882681B09586}" presName="background4" presStyleLbl="node4" presStyleIdx="1" presStyleCnt="15"/>
      <dgm:spPr/>
      <dgm:t>
        <a:bodyPr/>
        <a:lstStyle/>
        <a:p>
          <a:endParaRPr lang="en-US"/>
        </a:p>
      </dgm:t>
    </dgm:pt>
    <dgm:pt modelId="{6E9DA67B-12F8-4D93-B371-1846318DC09D}" type="pres">
      <dgm:prSet presAssocID="{14F67E48-1C06-4183-A9E2-882681B09586}" presName="text4" presStyleLbl="fgAcc4" presStyleIdx="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164B63-1F03-49C2-AC7E-3F612DDF0C13}" type="pres">
      <dgm:prSet presAssocID="{14F67E48-1C06-4183-A9E2-882681B09586}" presName="hierChild5" presStyleCnt="0"/>
      <dgm:spPr/>
      <dgm:t>
        <a:bodyPr/>
        <a:lstStyle/>
        <a:p>
          <a:endParaRPr lang="en-US"/>
        </a:p>
      </dgm:t>
    </dgm:pt>
    <dgm:pt modelId="{2BF2CC3D-A047-4FB7-A84D-2085263C97D3}" type="pres">
      <dgm:prSet presAssocID="{41FFB400-3B84-4C92-ACB9-1E5790AF5BC6}" presName="Name23" presStyleLbl="parChTrans1D4" presStyleIdx="2" presStyleCnt="15"/>
      <dgm:spPr/>
      <dgm:t>
        <a:bodyPr/>
        <a:lstStyle/>
        <a:p>
          <a:endParaRPr lang="en-US"/>
        </a:p>
      </dgm:t>
    </dgm:pt>
    <dgm:pt modelId="{F31DE092-1D7C-4C3A-B0D5-66BFBCBDB3D4}" type="pres">
      <dgm:prSet presAssocID="{0458E466-EFE4-4B6E-98FC-F585525C235F}" presName="hierRoot4" presStyleCnt="0"/>
      <dgm:spPr/>
      <dgm:t>
        <a:bodyPr/>
        <a:lstStyle/>
        <a:p>
          <a:endParaRPr lang="en-US"/>
        </a:p>
      </dgm:t>
    </dgm:pt>
    <dgm:pt modelId="{2DD22145-0CFD-4145-97A3-8A37E4532B35}" type="pres">
      <dgm:prSet presAssocID="{0458E466-EFE4-4B6E-98FC-F585525C235F}" presName="composite4" presStyleCnt="0"/>
      <dgm:spPr/>
      <dgm:t>
        <a:bodyPr/>
        <a:lstStyle/>
        <a:p>
          <a:endParaRPr lang="en-US"/>
        </a:p>
      </dgm:t>
    </dgm:pt>
    <dgm:pt modelId="{AC160893-09BE-4E31-9E5E-4DA6BC00D4B8}" type="pres">
      <dgm:prSet presAssocID="{0458E466-EFE4-4B6E-98FC-F585525C235F}" presName="background4" presStyleLbl="node4" presStyleIdx="2" presStyleCnt="15"/>
      <dgm:spPr/>
      <dgm:t>
        <a:bodyPr/>
        <a:lstStyle/>
        <a:p>
          <a:endParaRPr lang="en-US"/>
        </a:p>
      </dgm:t>
    </dgm:pt>
    <dgm:pt modelId="{9D5DD546-94AB-4FB1-8861-291F6D709B68}" type="pres">
      <dgm:prSet presAssocID="{0458E466-EFE4-4B6E-98FC-F585525C235F}" presName="text4" presStyleLbl="fgAcc4" presStyleIdx="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A6D489-BDCF-48C1-A6D9-6BDD5640E507}" type="pres">
      <dgm:prSet presAssocID="{0458E466-EFE4-4B6E-98FC-F585525C235F}" presName="hierChild5" presStyleCnt="0"/>
      <dgm:spPr/>
      <dgm:t>
        <a:bodyPr/>
        <a:lstStyle/>
        <a:p>
          <a:endParaRPr lang="en-US"/>
        </a:p>
      </dgm:t>
    </dgm:pt>
    <dgm:pt modelId="{52E5A94C-12C0-453B-9D46-CB6FC4C21FE0}" type="pres">
      <dgm:prSet presAssocID="{E468C046-0C98-4776-B62D-55E1DEF8342D}" presName="Name23" presStyleLbl="parChTrans1D4" presStyleIdx="3" presStyleCnt="15"/>
      <dgm:spPr/>
      <dgm:t>
        <a:bodyPr/>
        <a:lstStyle/>
        <a:p>
          <a:endParaRPr lang="en-US"/>
        </a:p>
      </dgm:t>
    </dgm:pt>
    <dgm:pt modelId="{043C2DA2-9910-4C07-93DC-1E375FD40BAB}" type="pres">
      <dgm:prSet presAssocID="{A9120F94-6831-47CD-8D2C-642C44191A52}" presName="hierRoot4" presStyleCnt="0"/>
      <dgm:spPr/>
      <dgm:t>
        <a:bodyPr/>
        <a:lstStyle/>
        <a:p>
          <a:endParaRPr lang="en-US"/>
        </a:p>
      </dgm:t>
    </dgm:pt>
    <dgm:pt modelId="{374DB825-967C-4A63-8EB1-C89DC5B2F37E}" type="pres">
      <dgm:prSet presAssocID="{A9120F94-6831-47CD-8D2C-642C44191A52}" presName="composite4" presStyleCnt="0"/>
      <dgm:spPr/>
      <dgm:t>
        <a:bodyPr/>
        <a:lstStyle/>
        <a:p>
          <a:endParaRPr lang="en-US"/>
        </a:p>
      </dgm:t>
    </dgm:pt>
    <dgm:pt modelId="{486B9517-A84B-43F7-A5FA-3516D6876E2D}" type="pres">
      <dgm:prSet presAssocID="{A9120F94-6831-47CD-8D2C-642C44191A52}" presName="background4" presStyleLbl="node4" presStyleIdx="3" presStyleCnt="15"/>
      <dgm:spPr/>
      <dgm:t>
        <a:bodyPr/>
        <a:lstStyle/>
        <a:p>
          <a:endParaRPr lang="en-US"/>
        </a:p>
      </dgm:t>
    </dgm:pt>
    <dgm:pt modelId="{95F9AE39-A614-477C-B6CC-D982B7090CA6}" type="pres">
      <dgm:prSet presAssocID="{A9120F94-6831-47CD-8D2C-642C44191A52}" presName="text4" presStyleLbl="fgAcc4" presStyleIdx="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A791BE-9C9A-4C94-ACB6-81915D168E71}" type="pres">
      <dgm:prSet presAssocID="{A9120F94-6831-47CD-8D2C-642C44191A52}" presName="hierChild5" presStyleCnt="0"/>
      <dgm:spPr/>
      <dgm:t>
        <a:bodyPr/>
        <a:lstStyle/>
        <a:p>
          <a:endParaRPr lang="en-US"/>
        </a:p>
      </dgm:t>
    </dgm:pt>
    <dgm:pt modelId="{9B6BD659-1B29-43B4-A2B6-E39000128456}" type="pres">
      <dgm:prSet presAssocID="{628DC5D0-F6DD-4AF3-BB46-E1A49618AB3E}" presName="Name23" presStyleLbl="parChTrans1D4" presStyleIdx="4" presStyleCnt="15"/>
      <dgm:spPr/>
      <dgm:t>
        <a:bodyPr/>
        <a:lstStyle/>
        <a:p>
          <a:endParaRPr lang="en-US"/>
        </a:p>
      </dgm:t>
    </dgm:pt>
    <dgm:pt modelId="{08A4D9D2-DFFF-44FD-A162-A48FCB4184F8}" type="pres">
      <dgm:prSet presAssocID="{1CD34E5D-8DC3-409E-B3D1-E98CD4E5F91E}" presName="hierRoot4" presStyleCnt="0"/>
      <dgm:spPr/>
      <dgm:t>
        <a:bodyPr/>
        <a:lstStyle/>
        <a:p>
          <a:endParaRPr lang="en-US"/>
        </a:p>
      </dgm:t>
    </dgm:pt>
    <dgm:pt modelId="{3EB35A58-4BC5-49E8-83D0-2F0069AF9478}" type="pres">
      <dgm:prSet presAssocID="{1CD34E5D-8DC3-409E-B3D1-E98CD4E5F91E}" presName="composite4" presStyleCnt="0"/>
      <dgm:spPr/>
      <dgm:t>
        <a:bodyPr/>
        <a:lstStyle/>
        <a:p>
          <a:endParaRPr lang="en-US"/>
        </a:p>
      </dgm:t>
    </dgm:pt>
    <dgm:pt modelId="{25D5766F-1B9E-41E1-8967-3FBEC7EFF354}" type="pres">
      <dgm:prSet presAssocID="{1CD34E5D-8DC3-409E-B3D1-E98CD4E5F91E}" presName="background4" presStyleLbl="node4" presStyleIdx="4" presStyleCnt="15"/>
      <dgm:spPr/>
      <dgm:t>
        <a:bodyPr/>
        <a:lstStyle/>
        <a:p>
          <a:endParaRPr lang="en-US"/>
        </a:p>
      </dgm:t>
    </dgm:pt>
    <dgm:pt modelId="{FFCD1128-1B2F-47EA-AAEA-5EEE145931C0}" type="pres">
      <dgm:prSet presAssocID="{1CD34E5D-8DC3-409E-B3D1-E98CD4E5F91E}" presName="text4" presStyleLbl="fgAcc4" presStyleIdx="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67383B-F1BB-4E06-B094-8BE80875C6F1}" type="pres">
      <dgm:prSet presAssocID="{1CD34E5D-8DC3-409E-B3D1-E98CD4E5F91E}" presName="hierChild5" presStyleCnt="0"/>
      <dgm:spPr/>
      <dgm:t>
        <a:bodyPr/>
        <a:lstStyle/>
        <a:p>
          <a:endParaRPr lang="en-US"/>
        </a:p>
      </dgm:t>
    </dgm:pt>
    <dgm:pt modelId="{93815EB2-DA86-489B-9061-E97917D5D842}" type="pres">
      <dgm:prSet presAssocID="{90CF8145-C344-4F48-BDDF-EE4A2541D6D1}" presName="Name23" presStyleLbl="parChTrans1D4" presStyleIdx="5" presStyleCnt="15"/>
      <dgm:spPr/>
      <dgm:t>
        <a:bodyPr/>
        <a:lstStyle/>
        <a:p>
          <a:endParaRPr lang="en-US"/>
        </a:p>
      </dgm:t>
    </dgm:pt>
    <dgm:pt modelId="{8C9D4D6C-EEAA-4C2E-A884-4F2E706AFE87}" type="pres">
      <dgm:prSet presAssocID="{CC3CA665-35A3-4F66-9B3F-ED948B8C6A1A}" presName="hierRoot4" presStyleCnt="0"/>
      <dgm:spPr/>
      <dgm:t>
        <a:bodyPr/>
        <a:lstStyle/>
        <a:p>
          <a:endParaRPr lang="en-US"/>
        </a:p>
      </dgm:t>
    </dgm:pt>
    <dgm:pt modelId="{9534A047-2AD5-4BEE-9168-DA08FCD07AE3}" type="pres">
      <dgm:prSet presAssocID="{CC3CA665-35A3-4F66-9B3F-ED948B8C6A1A}" presName="composite4" presStyleCnt="0"/>
      <dgm:spPr/>
      <dgm:t>
        <a:bodyPr/>
        <a:lstStyle/>
        <a:p>
          <a:endParaRPr lang="en-US"/>
        </a:p>
      </dgm:t>
    </dgm:pt>
    <dgm:pt modelId="{C0521B62-F26B-4376-83B1-02FE63C3B965}" type="pres">
      <dgm:prSet presAssocID="{CC3CA665-35A3-4F66-9B3F-ED948B8C6A1A}" presName="background4" presStyleLbl="node4" presStyleIdx="5" presStyleCnt="15"/>
      <dgm:spPr/>
      <dgm:t>
        <a:bodyPr/>
        <a:lstStyle/>
        <a:p>
          <a:endParaRPr lang="en-US"/>
        </a:p>
      </dgm:t>
    </dgm:pt>
    <dgm:pt modelId="{8BFFC833-EFA0-4559-AF0D-02D881EB47F1}" type="pres">
      <dgm:prSet presAssocID="{CC3CA665-35A3-4F66-9B3F-ED948B8C6A1A}" presName="text4" presStyleLbl="fgAcc4" presStyleIdx="5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92B5E0-F5A5-4ED9-A338-856D58200354}" type="pres">
      <dgm:prSet presAssocID="{CC3CA665-35A3-4F66-9B3F-ED948B8C6A1A}" presName="hierChild5" presStyleCnt="0"/>
      <dgm:spPr/>
      <dgm:t>
        <a:bodyPr/>
        <a:lstStyle/>
        <a:p>
          <a:endParaRPr lang="en-US"/>
        </a:p>
      </dgm:t>
    </dgm:pt>
    <dgm:pt modelId="{0F46F5FA-1DF5-4035-96BF-BA7B867A08FD}" type="pres">
      <dgm:prSet presAssocID="{FE388FD3-AB2B-4759-98D2-0AF2EBEDEF1F}" presName="Name23" presStyleLbl="parChTrans1D4" presStyleIdx="6" presStyleCnt="15"/>
      <dgm:spPr/>
      <dgm:t>
        <a:bodyPr/>
        <a:lstStyle/>
        <a:p>
          <a:endParaRPr lang="en-US"/>
        </a:p>
      </dgm:t>
    </dgm:pt>
    <dgm:pt modelId="{4BD6AEB0-C0A8-47BE-B50C-1DDA1A80D191}" type="pres">
      <dgm:prSet presAssocID="{B6821541-6AF5-4896-8C08-D870C00AA76B}" presName="hierRoot4" presStyleCnt="0"/>
      <dgm:spPr/>
      <dgm:t>
        <a:bodyPr/>
        <a:lstStyle/>
        <a:p>
          <a:endParaRPr lang="en-US"/>
        </a:p>
      </dgm:t>
    </dgm:pt>
    <dgm:pt modelId="{42C09AC2-682E-4395-BC42-2CBDFCC20B24}" type="pres">
      <dgm:prSet presAssocID="{B6821541-6AF5-4896-8C08-D870C00AA76B}" presName="composite4" presStyleCnt="0"/>
      <dgm:spPr/>
      <dgm:t>
        <a:bodyPr/>
        <a:lstStyle/>
        <a:p>
          <a:endParaRPr lang="en-US"/>
        </a:p>
      </dgm:t>
    </dgm:pt>
    <dgm:pt modelId="{F8B1B0E9-AF57-45F6-8694-F07CBB4B66FE}" type="pres">
      <dgm:prSet presAssocID="{B6821541-6AF5-4896-8C08-D870C00AA76B}" presName="background4" presStyleLbl="node4" presStyleIdx="6" presStyleCnt="15"/>
      <dgm:spPr/>
      <dgm:t>
        <a:bodyPr/>
        <a:lstStyle/>
        <a:p>
          <a:endParaRPr lang="en-US"/>
        </a:p>
      </dgm:t>
    </dgm:pt>
    <dgm:pt modelId="{7AD3C11F-96BF-441B-807F-45F9896831E7}" type="pres">
      <dgm:prSet presAssocID="{B6821541-6AF5-4896-8C08-D870C00AA76B}" presName="text4" presStyleLbl="fgAcc4" presStyleIdx="6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63C8B0-6AC2-40B0-8C06-E3318F939626}" type="pres">
      <dgm:prSet presAssocID="{B6821541-6AF5-4896-8C08-D870C00AA76B}" presName="hierChild5" presStyleCnt="0"/>
      <dgm:spPr/>
      <dgm:t>
        <a:bodyPr/>
        <a:lstStyle/>
        <a:p>
          <a:endParaRPr lang="en-US"/>
        </a:p>
      </dgm:t>
    </dgm:pt>
    <dgm:pt modelId="{16469630-DD05-4DE2-ACBB-E28D1992F4AB}" type="pres">
      <dgm:prSet presAssocID="{6B420C9C-92F3-42BF-938D-25C71019BE0D}" presName="Name23" presStyleLbl="parChTrans1D4" presStyleIdx="7" presStyleCnt="15"/>
      <dgm:spPr/>
      <dgm:t>
        <a:bodyPr/>
        <a:lstStyle/>
        <a:p>
          <a:endParaRPr lang="en-US"/>
        </a:p>
      </dgm:t>
    </dgm:pt>
    <dgm:pt modelId="{A24FD7F7-8FAB-4087-9D83-AF5889A4C8D4}" type="pres">
      <dgm:prSet presAssocID="{D06730C6-6DD6-4276-9743-17CFD8CA1D85}" presName="hierRoot4" presStyleCnt="0"/>
      <dgm:spPr/>
      <dgm:t>
        <a:bodyPr/>
        <a:lstStyle/>
        <a:p>
          <a:endParaRPr lang="en-US"/>
        </a:p>
      </dgm:t>
    </dgm:pt>
    <dgm:pt modelId="{72679688-CE73-4C6E-B5E9-5171379380BD}" type="pres">
      <dgm:prSet presAssocID="{D06730C6-6DD6-4276-9743-17CFD8CA1D85}" presName="composite4" presStyleCnt="0"/>
      <dgm:spPr/>
      <dgm:t>
        <a:bodyPr/>
        <a:lstStyle/>
        <a:p>
          <a:endParaRPr lang="en-US"/>
        </a:p>
      </dgm:t>
    </dgm:pt>
    <dgm:pt modelId="{B12EFA3F-F580-438F-B7BE-6C3850721513}" type="pres">
      <dgm:prSet presAssocID="{D06730C6-6DD6-4276-9743-17CFD8CA1D85}" presName="background4" presStyleLbl="node4" presStyleIdx="7" presStyleCnt="15"/>
      <dgm:spPr/>
      <dgm:t>
        <a:bodyPr/>
        <a:lstStyle/>
        <a:p>
          <a:endParaRPr lang="en-US"/>
        </a:p>
      </dgm:t>
    </dgm:pt>
    <dgm:pt modelId="{4C773ABA-C9B5-4DF3-8561-322B0F6D9B2B}" type="pres">
      <dgm:prSet presAssocID="{D06730C6-6DD6-4276-9743-17CFD8CA1D85}" presName="text4" presStyleLbl="fgAcc4" presStyleIdx="7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F1A0C9-788E-4E38-B398-599C67FC4EC3}" type="pres">
      <dgm:prSet presAssocID="{D06730C6-6DD6-4276-9743-17CFD8CA1D85}" presName="hierChild5" presStyleCnt="0"/>
      <dgm:spPr/>
      <dgm:t>
        <a:bodyPr/>
        <a:lstStyle/>
        <a:p>
          <a:endParaRPr lang="en-US"/>
        </a:p>
      </dgm:t>
    </dgm:pt>
    <dgm:pt modelId="{7ABD8A82-A63C-4BAB-9818-478C096305F5}" type="pres">
      <dgm:prSet presAssocID="{7BAAD331-1FED-4DD2-9ED4-E035F0635C41}" presName="Name23" presStyleLbl="parChTrans1D4" presStyleIdx="8" presStyleCnt="15"/>
      <dgm:spPr/>
      <dgm:t>
        <a:bodyPr/>
        <a:lstStyle/>
        <a:p>
          <a:endParaRPr lang="en-US"/>
        </a:p>
      </dgm:t>
    </dgm:pt>
    <dgm:pt modelId="{6AD6D26A-F3A5-42E9-A0EA-D138982F5065}" type="pres">
      <dgm:prSet presAssocID="{D292907E-84A4-40B4-9BD1-4CB0D0FCD2D5}" presName="hierRoot4" presStyleCnt="0"/>
      <dgm:spPr/>
      <dgm:t>
        <a:bodyPr/>
        <a:lstStyle/>
        <a:p>
          <a:endParaRPr lang="en-US"/>
        </a:p>
      </dgm:t>
    </dgm:pt>
    <dgm:pt modelId="{B98D2905-5EEB-4A27-9C9D-80A8DFF572F8}" type="pres">
      <dgm:prSet presAssocID="{D292907E-84A4-40B4-9BD1-4CB0D0FCD2D5}" presName="composite4" presStyleCnt="0"/>
      <dgm:spPr/>
      <dgm:t>
        <a:bodyPr/>
        <a:lstStyle/>
        <a:p>
          <a:endParaRPr lang="en-US"/>
        </a:p>
      </dgm:t>
    </dgm:pt>
    <dgm:pt modelId="{571FDFF9-7189-425D-8AC7-525076C1AF11}" type="pres">
      <dgm:prSet presAssocID="{D292907E-84A4-40B4-9BD1-4CB0D0FCD2D5}" presName="background4" presStyleLbl="node4" presStyleIdx="8" presStyleCnt="15"/>
      <dgm:spPr/>
      <dgm:t>
        <a:bodyPr/>
        <a:lstStyle/>
        <a:p>
          <a:endParaRPr lang="en-US"/>
        </a:p>
      </dgm:t>
    </dgm:pt>
    <dgm:pt modelId="{6910D9FD-B693-4842-8122-31376EDFA5EA}" type="pres">
      <dgm:prSet presAssocID="{D292907E-84A4-40B4-9BD1-4CB0D0FCD2D5}" presName="text4" presStyleLbl="fgAcc4" presStyleIdx="8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F0B927-085F-4408-821F-68F0F464BE30}" type="pres">
      <dgm:prSet presAssocID="{D292907E-84A4-40B4-9BD1-4CB0D0FCD2D5}" presName="hierChild5" presStyleCnt="0"/>
      <dgm:spPr/>
      <dgm:t>
        <a:bodyPr/>
        <a:lstStyle/>
        <a:p>
          <a:endParaRPr lang="en-US"/>
        </a:p>
      </dgm:t>
    </dgm:pt>
    <dgm:pt modelId="{F2ED2978-A2EE-403A-935C-E0B5C1982FC5}" type="pres">
      <dgm:prSet presAssocID="{9F30CACB-7703-4184-B505-7351402CB723}" presName="Name23" presStyleLbl="parChTrans1D4" presStyleIdx="9" presStyleCnt="15"/>
      <dgm:spPr/>
      <dgm:t>
        <a:bodyPr/>
        <a:lstStyle/>
        <a:p>
          <a:endParaRPr lang="en-US"/>
        </a:p>
      </dgm:t>
    </dgm:pt>
    <dgm:pt modelId="{AB71867D-E023-41E8-821E-33CD7EDB5A1C}" type="pres">
      <dgm:prSet presAssocID="{D6E2832A-717C-4A00-A86D-2CE8D7A9482C}" presName="hierRoot4" presStyleCnt="0"/>
      <dgm:spPr/>
      <dgm:t>
        <a:bodyPr/>
        <a:lstStyle/>
        <a:p>
          <a:endParaRPr lang="en-US"/>
        </a:p>
      </dgm:t>
    </dgm:pt>
    <dgm:pt modelId="{6D1D0F43-9513-4CDC-87ED-1D18031903E6}" type="pres">
      <dgm:prSet presAssocID="{D6E2832A-717C-4A00-A86D-2CE8D7A9482C}" presName="composite4" presStyleCnt="0"/>
      <dgm:spPr/>
      <dgm:t>
        <a:bodyPr/>
        <a:lstStyle/>
        <a:p>
          <a:endParaRPr lang="en-US"/>
        </a:p>
      </dgm:t>
    </dgm:pt>
    <dgm:pt modelId="{A15E4DA6-54E8-4074-A939-B654F8A1A799}" type="pres">
      <dgm:prSet presAssocID="{D6E2832A-717C-4A00-A86D-2CE8D7A9482C}" presName="background4" presStyleLbl="node4" presStyleIdx="9" presStyleCnt="15"/>
      <dgm:spPr/>
      <dgm:t>
        <a:bodyPr/>
        <a:lstStyle/>
        <a:p>
          <a:endParaRPr lang="en-US"/>
        </a:p>
      </dgm:t>
    </dgm:pt>
    <dgm:pt modelId="{669DFC4B-A252-44A0-9DEB-E1F064CBE308}" type="pres">
      <dgm:prSet presAssocID="{D6E2832A-717C-4A00-A86D-2CE8D7A9482C}" presName="text4" presStyleLbl="fgAcc4" presStyleIdx="9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B66E24-1AD2-49AC-9EFC-726E32601CCE}" type="pres">
      <dgm:prSet presAssocID="{D6E2832A-717C-4A00-A86D-2CE8D7A9482C}" presName="hierChild5" presStyleCnt="0"/>
      <dgm:spPr/>
      <dgm:t>
        <a:bodyPr/>
        <a:lstStyle/>
        <a:p>
          <a:endParaRPr lang="en-US"/>
        </a:p>
      </dgm:t>
    </dgm:pt>
    <dgm:pt modelId="{004240E3-8526-47ED-A5C4-D6CBD084D8C1}" type="pres">
      <dgm:prSet presAssocID="{3CE17DA7-0D9E-45E7-A6DA-6488FEFFEB87}" presName="Name23" presStyleLbl="parChTrans1D4" presStyleIdx="10" presStyleCnt="15"/>
      <dgm:spPr/>
      <dgm:t>
        <a:bodyPr/>
        <a:lstStyle/>
        <a:p>
          <a:endParaRPr lang="en-US"/>
        </a:p>
      </dgm:t>
    </dgm:pt>
    <dgm:pt modelId="{74E9AC92-052F-42AB-A74B-3FAB47B5CBB1}" type="pres">
      <dgm:prSet presAssocID="{FA9190A4-E317-44C2-BEC6-6CD29E7D13D9}" presName="hierRoot4" presStyleCnt="0"/>
      <dgm:spPr/>
      <dgm:t>
        <a:bodyPr/>
        <a:lstStyle/>
        <a:p>
          <a:endParaRPr lang="en-US"/>
        </a:p>
      </dgm:t>
    </dgm:pt>
    <dgm:pt modelId="{768D6345-5EA8-4457-ADF9-C528864E032E}" type="pres">
      <dgm:prSet presAssocID="{FA9190A4-E317-44C2-BEC6-6CD29E7D13D9}" presName="composite4" presStyleCnt="0"/>
      <dgm:spPr/>
      <dgm:t>
        <a:bodyPr/>
        <a:lstStyle/>
        <a:p>
          <a:endParaRPr lang="en-US"/>
        </a:p>
      </dgm:t>
    </dgm:pt>
    <dgm:pt modelId="{2FB71D68-E7E3-4973-B30F-2453E8044025}" type="pres">
      <dgm:prSet presAssocID="{FA9190A4-E317-44C2-BEC6-6CD29E7D13D9}" presName="background4" presStyleLbl="node4" presStyleIdx="10" presStyleCnt="15"/>
      <dgm:spPr/>
      <dgm:t>
        <a:bodyPr/>
        <a:lstStyle/>
        <a:p>
          <a:endParaRPr lang="en-US"/>
        </a:p>
      </dgm:t>
    </dgm:pt>
    <dgm:pt modelId="{854FF7AF-04BF-4384-AEF4-FE4F9E1A7363}" type="pres">
      <dgm:prSet presAssocID="{FA9190A4-E317-44C2-BEC6-6CD29E7D13D9}" presName="text4" presStyleLbl="fgAcc4" presStyleIdx="1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AD1D09-30C7-4C30-8327-12D3827E5E4F}" type="pres">
      <dgm:prSet presAssocID="{FA9190A4-E317-44C2-BEC6-6CD29E7D13D9}" presName="hierChild5" presStyleCnt="0"/>
      <dgm:spPr/>
      <dgm:t>
        <a:bodyPr/>
        <a:lstStyle/>
        <a:p>
          <a:endParaRPr lang="en-US"/>
        </a:p>
      </dgm:t>
    </dgm:pt>
    <dgm:pt modelId="{82B59172-759D-48CC-8A30-49E98D6A809D}" type="pres">
      <dgm:prSet presAssocID="{0C6A9DEE-44A2-4A84-A5EF-4ECC2E9F4B5B}" presName="Name23" presStyleLbl="parChTrans1D4" presStyleIdx="11" presStyleCnt="15"/>
      <dgm:spPr/>
      <dgm:t>
        <a:bodyPr/>
        <a:lstStyle/>
        <a:p>
          <a:endParaRPr lang="en-US"/>
        </a:p>
      </dgm:t>
    </dgm:pt>
    <dgm:pt modelId="{A78AA802-4FEB-4E6A-AF9E-87F0AA907407}" type="pres">
      <dgm:prSet presAssocID="{B8B2110D-CBB7-4667-A83F-4AF171493FC6}" presName="hierRoot4" presStyleCnt="0"/>
      <dgm:spPr/>
      <dgm:t>
        <a:bodyPr/>
        <a:lstStyle/>
        <a:p>
          <a:endParaRPr lang="en-US"/>
        </a:p>
      </dgm:t>
    </dgm:pt>
    <dgm:pt modelId="{5AA85C5D-077A-4052-8515-BB08BB8AE002}" type="pres">
      <dgm:prSet presAssocID="{B8B2110D-CBB7-4667-A83F-4AF171493FC6}" presName="composite4" presStyleCnt="0"/>
      <dgm:spPr/>
      <dgm:t>
        <a:bodyPr/>
        <a:lstStyle/>
        <a:p>
          <a:endParaRPr lang="en-US"/>
        </a:p>
      </dgm:t>
    </dgm:pt>
    <dgm:pt modelId="{2C833CFD-585F-4354-9FDF-48D2388DEE89}" type="pres">
      <dgm:prSet presAssocID="{B8B2110D-CBB7-4667-A83F-4AF171493FC6}" presName="background4" presStyleLbl="node4" presStyleIdx="11" presStyleCnt="15"/>
      <dgm:spPr/>
      <dgm:t>
        <a:bodyPr/>
        <a:lstStyle/>
        <a:p>
          <a:endParaRPr lang="en-US"/>
        </a:p>
      </dgm:t>
    </dgm:pt>
    <dgm:pt modelId="{324F58D4-C101-44AD-8AC6-E412D41ABF31}" type="pres">
      <dgm:prSet presAssocID="{B8B2110D-CBB7-4667-A83F-4AF171493FC6}" presName="text4" presStyleLbl="fgAcc4" presStyleIdx="1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4BD776-1B8F-4811-88EE-87C489F3A7F7}" type="pres">
      <dgm:prSet presAssocID="{B8B2110D-CBB7-4667-A83F-4AF171493FC6}" presName="hierChild5" presStyleCnt="0"/>
      <dgm:spPr/>
      <dgm:t>
        <a:bodyPr/>
        <a:lstStyle/>
        <a:p>
          <a:endParaRPr lang="en-US"/>
        </a:p>
      </dgm:t>
    </dgm:pt>
    <dgm:pt modelId="{730E9BF1-50B2-41E8-A894-56AE285F6127}" type="pres">
      <dgm:prSet presAssocID="{3D64897A-88D2-4713-91A2-3C007663246B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8D0A2BA-007D-48F7-86D1-C3D9F07571CA}" type="pres">
      <dgm:prSet presAssocID="{1275B7CC-8260-4A0A-8D1D-4216EDD395F0}" presName="hierRoot2" presStyleCnt="0"/>
      <dgm:spPr/>
      <dgm:t>
        <a:bodyPr/>
        <a:lstStyle/>
        <a:p>
          <a:endParaRPr lang="en-US"/>
        </a:p>
      </dgm:t>
    </dgm:pt>
    <dgm:pt modelId="{E73CB167-3971-44B9-96A8-6E292FACD755}" type="pres">
      <dgm:prSet presAssocID="{1275B7CC-8260-4A0A-8D1D-4216EDD395F0}" presName="composite2" presStyleCnt="0"/>
      <dgm:spPr/>
      <dgm:t>
        <a:bodyPr/>
        <a:lstStyle/>
        <a:p>
          <a:endParaRPr lang="en-US"/>
        </a:p>
      </dgm:t>
    </dgm:pt>
    <dgm:pt modelId="{2A7F3318-F838-4357-B646-37A2DDA04025}" type="pres">
      <dgm:prSet presAssocID="{1275B7CC-8260-4A0A-8D1D-4216EDD395F0}" presName="background2" presStyleLbl="node2" presStyleIdx="1" presStyleCnt="2"/>
      <dgm:spPr/>
      <dgm:t>
        <a:bodyPr/>
        <a:lstStyle/>
        <a:p>
          <a:endParaRPr lang="en-US"/>
        </a:p>
      </dgm:t>
    </dgm:pt>
    <dgm:pt modelId="{F30939A3-BEF2-4648-9DA4-FDA355D84EDB}" type="pres">
      <dgm:prSet presAssocID="{1275B7CC-8260-4A0A-8D1D-4216EDD395F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0D9EBB-D426-4947-B166-063224224814}" type="pres">
      <dgm:prSet presAssocID="{1275B7CC-8260-4A0A-8D1D-4216EDD395F0}" presName="hierChild3" presStyleCnt="0"/>
      <dgm:spPr/>
      <dgm:t>
        <a:bodyPr/>
        <a:lstStyle/>
        <a:p>
          <a:endParaRPr lang="en-US"/>
        </a:p>
      </dgm:t>
    </dgm:pt>
    <dgm:pt modelId="{F45E3471-659D-4A52-8299-0418456F57D7}" type="pres">
      <dgm:prSet presAssocID="{F9BC9CA4-4058-4778-8B64-9A62AF8753F2}" presName="Name17" presStyleLbl="parChTrans1D3" presStyleIdx="1" presStyleCnt="2"/>
      <dgm:spPr/>
      <dgm:t>
        <a:bodyPr/>
        <a:lstStyle/>
        <a:p>
          <a:endParaRPr lang="en-US"/>
        </a:p>
      </dgm:t>
    </dgm:pt>
    <dgm:pt modelId="{D695E5F2-A663-46AE-A04D-D47DF147C0E8}" type="pres">
      <dgm:prSet presAssocID="{31EB35A8-9EE1-4615-9AF0-76AD24BEB207}" presName="hierRoot3" presStyleCnt="0"/>
      <dgm:spPr/>
      <dgm:t>
        <a:bodyPr/>
        <a:lstStyle/>
        <a:p>
          <a:endParaRPr lang="en-US"/>
        </a:p>
      </dgm:t>
    </dgm:pt>
    <dgm:pt modelId="{B7AF173F-FF6A-41B8-9C81-92A02CC17098}" type="pres">
      <dgm:prSet presAssocID="{31EB35A8-9EE1-4615-9AF0-76AD24BEB207}" presName="composite3" presStyleCnt="0"/>
      <dgm:spPr/>
      <dgm:t>
        <a:bodyPr/>
        <a:lstStyle/>
        <a:p>
          <a:endParaRPr lang="en-US"/>
        </a:p>
      </dgm:t>
    </dgm:pt>
    <dgm:pt modelId="{24C0FECC-9CCF-4888-9634-C49C33AF5E52}" type="pres">
      <dgm:prSet presAssocID="{31EB35A8-9EE1-4615-9AF0-76AD24BEB207}" presName="background3" presStyleLbl="node3" presStyleIdx="1" presStyleCnt="2"/>
      <dgm:spPr/>
      <dgm:t>
        <a:bodyPr/>
        <a:lstStyle/>
        <a:p>
          <a:endParaRPr lang="en-US"/>
        </a:p>
      </dgm:t>
    </dgm:pt>
    <dgm:pt modelId="{90557FCC-7AF1-430D-8E0F-85FB4A954A6C}" type="pres">
      <dgm:prSet presAssocID="{31EB35A8-9EE1-4615-9AF0-76AD24BEB207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1F8CCD-C1C3-4D09-BC92-F1819A06B296}" type="pres">
      <dgm:prSet presAssocID="{31EB35A8-9EE1-4615-9AF0-76AD24BEB207}" presName="hierChild4" presStyleCnt="0"/>
      <dgm:spPr/>
      <dgm:t>
        <a:bodyPr/>
        <a:lstStyle/>
        <a:p>
          <a:endParaRPr lang="en-US"/>
        </a:p>
      </dgm:t>
    </dgm:pt>
    <dgm:pt modelId="{9CC5BF81-AF18-422E-9779-B6F607EFE1AF}" type="pres">
      <dgm:prSet presAssocID="{7E834B6E-634C-4CAC-BDF4-64E87D503B2E}" presName="Name23" presStyleLbl="parChTrans1D4" presStyleIdx="12" presStyleCnt="15"/>
      <dgm:spPr/>
      <dgm:t>
        <a:bodyPr/>
        <a:lstStyle/>
        <a:p>
          <a:endParaRPr lang="en-US"/>
        </a:p>
      </dgm:t>
    </dgm:pt>
    <dgm:pt modelId="{57B3E615-F85A-4D03-834E-3CA8D8E135A5}" type="pres">
      <dgm:prSet presAssocID="{6746DD07-DE60-40A6-82D7-345E273363F5}" presName="hierRoot4" presStyleCnt="0"/>
      <dgm:spPr/>
      <dgm:t>
        <a:bodyPr/>
        <a:lstStyle/>
        <a:p>
          <a:endParaRPr lang="en-US"/>
        </a:p>
      </dgm:t>
    </dgm:pt>
    <dgm:pt modelId="{04267E8E-2DBC-48BD-8A0C-A827C0656E82}" type="pres">
      <dgm:prSet presAssocID="{6746DD07-DE60-40A6-82D7-345E273363F5}" presName="composite4" presStyleCnt="0"/>
      <dgm:spPr/>
      <dgm:t>
        <a:bodyPr/>
        <a:lstStyle/>
        <a:p>
          <a:endParaRPr lang="en-US"/>
        </a:p>
      </dgm:t>
    </dgm:pt>
    <dgm:pt modelId="{7D965121-FA40-4B24-AAA3-746B9E2AD04B}" type="pres">
      <dgm:prSet presAssocID="{6746DD07-DE60-40A6-82D7-345E273363F5}" presName="background4" presStyleLbl="node4" presStyleIdx="12" presStyleCnt="15"/>
      <dgm:spPr/>
      <dgm:t>
        <a:bodyPr/>
        <a:lstStyle/>
        <a:p>
          <a:endParaRPr lang="en-US"/>
        </a:p>
      </dgm:t>
    </dgm:pt>
    <dgm:pt modelId="{52A3DA61-BFC5-4ED8-9F41-E4367F611530}" type="pres">
      <dgm:prSet presAssocID="{6746DD07-DE60-40A6-82D7-345E273363F5}" presName="text4" presStyleLbl="fgAcc4" presStyleIdx="1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2A9FD3-F246-4C11-B9B9-8EBDBEE81AC4}" type="pres">
      <dgm:prSet presAssocID="{6746DD07-DE60-40A6-82D7-345E273363F5}" presName="hierChild5" presStyleCnt="0"/>
      <dgm:spPr/>
      <dgm:t>
        <a:bodyPr/>
        <a:lstStyle/>
        <a:p>
          <a:endParaRPr lang="en-US"/>
        </a:p>
      </dgm:t>
    </dgm:pt>
    <dgm:pt modelId="{3AB42A46-3119-4A32-9553-A55299C8B5CD}" type="pres">
      <dgm:prSet presAssocID="{3653BE2F-90EA-474A-8CF7-643C6EE2D1D3}" presName="Name23" presStyleLbl="parChTrans1D4" presStyleIdx="13" presStyleCnt="15"/>
      <dgm:spPr/>
      <dgm:t>
        <a:bodyPr/>
        <a:lstStyle/>
        <a:p>
          <a:endParaRPr lang="en-US"/>
        </a:p>
      </dgm:t>
    </dgm:pt>
    <dgm:pt modelId="{0BD2DE8D-1D72-4575-A268-8726E7E97500}" type="pres">
      <dgm:prSet presAssocID="{1DB43A36-6C32-47E3-B419-BE0C924DDF50}" presName="hierRoot4" presStyleCnt="0"/>
      <dgm:spPr/>
      <dgm:t>
        <a:bodyPr/>
        <a:lstStyle/>
        <a:p>
          <a:endParaRPr lang="en-US"/>
        </a:p>
      </dgm:t>
    </dgm:pt>
    <dgm:pt modelId="{BA4CA735-4A5E-4C86-AFD2-113CF996BC5E}" type="pres">
      <dgm:prSet presAssocID="{1DB43A36-6C32-47E3-B419-BE0C924DDF50}" presName="composite4" presStyleCnt="0"/>
      <dgm:spPr/>
      <dgm:t>
        <a:bodyPr/>
        <a:lstStyle/>
        <a:p>
          <a:endParaRPr lang="en-US"/>
        </a:p>
      </dgm:t>
    </dgm:pt>
    <dgm:pt modelId="{0492AF34-64FF-4625-9DB3-F899DC5ECABF}" type="pres">
      <dgm:prSet presAssocID="{1DB43A36-6C32-47E3-B419-BE0C924DDF50}" presName="background4" presStyleLbl="node4" presStyleIdx="13" presStyleCnt="15"/>
      <dgm:spPr/>
      <dgm:t>
        <a:bodyPr/>
        <a:lstStyle/>
        <a:p>
          <a:endParaRPr lang="en-US"/>
        </a:p>
      </dgm:t>
    </dgm:pt>
    <dgm:pt modelId="{E7C28AC9-1E2D-4923-8437-17C0AD57EA50}" type="pres">
      <dgm:prSet presAssocID="{1DB43A36-6C32-47E3-B419-BE0C924DDF50}" presName="text4" presStyleLbl="fgAcc4" presStyleIdx="1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BC3CAE-D0BD-40A1-A646-55A863506B6B}" type="pres">
      <dgm:prSet presAssocID="{1DB43A36-6C32-47E3-B419-BE0C924DDF50}" presName="hierChild5" presStyleCnt="0"/>
      <dgm:spPr/>
      <dgm:t>
        <a:bodyPr/>
        <a:lstStyle/>
        <a:p>
          <a:endParaRPr lang="en-US"/>
        </a:p>
      </dgm:t>
    </dgm:pt>
    <dgm:pt modelId="{9556FDEC-C29D-4547-9B19-FF0B7A1C8770}" type="pres">
      <dgm:prSet presAssocID="{AF88AE1C-C9FB-4DBB-AB5A-43CAAFFD6326}" presName="Name23" presStyleLbl="parChTrans1D4" presStyleIdx="14" presStyleCnt="15"/>
      <dgm:spPr/>
      <dgm:t>
        <a:bodyPr/>
        <a:lstStyle/>
        <a:p>
          <a:endParaRPr lang="en-US"/>
        </a:p>
      </dgm:t>
    </dgm:pt>
    <dgm:pt modelId="{0F1D70DB-1C15-430D-88C4-90FDB04DBA2C}" type="pres">
      <dgm:prSet presAssocID="{5A1F579F-FBB8-457C-A209-5BE7D49279AE}" presName="hierRoot4" presStyleCnt="0"/>
      <dgm:spPr/>
      <dgm:t>
        <a:bodyPr/>
        <a:lstStyle/>
        <a:p>
          <a:endParaRPr lang="en-US"/>
        </a:p>
      </dgm:t>
    </dgm:pt>
    <dgm:pt modelId="{EE35D882-28CA-4DD5-9174-E4D968D3634C}" type="pres">
      <dgm:prSet presAssocID="{5A1F579F-FBB8-457C-A209-5BE7D49279AE}" presName="composite4" presStyleCnt="0"/>
      <dgm:spPr/>
      <dgm:t>
        <a:bodyPr/>
        <a:lstStyle/>
        <a:p>
          <a:endParaRPr lang="en-US"/>
        </a:p>
      </dgm:t>
    </dgm:pt>
    <dgm:pt modelId="{7CBF204F-6E4B-43DA-A0AD-A7C2CE0FA057}" type="pres">
      <dgm:prSet presAssocID="{5A1F579F-FBB8-457C-A209-5BE7D49279AE}" presName="background4" presStyleLbl="node4" presStyleIdx="14" presStyleCnt="15"/>
      <dgm:spPr/>
      <dgm:t>
        <a:bodyPr/>
        <a:lstStyle/>
        <a:p>
          <a:endParaRPr lang="en-US"/>
        </a:p>
      </dgm:t>
    </dgm:pt>
    <dgm:pt modelId="{F669E09E-A8B2-412A-A5BE-F2E6EC3D77E2}" type="pres">
      <dgm:prSet presAssocID="{5A1F579F-FBB8-457C-A209-5BE7D49279AE}" presName="text4" presStyleLbl="fgAcc4" presStyleIdx="1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CDC903-CD05-4EC9-A4AB-BF54CDF76C85}" type="pres">
      <dgm:prSet presAssocID="{5A1F579F-FBB8-457C-A209-5BE7D49279AE}" presName="hierChild5" presStyleCnt="0"/>
      <dgm:spPr/>
      <dgm:t>
        <a:bodyPr/>
        <a:lstStyle/>
        <a:p>
          <a:endParaRPr lang="en-US"/>
        </a:p>
      </dgm:t>
    </dgm:pt>
  </dgm:ptLst>
  <dgm:cxnLst>
    <dgm:cxn modelId="{E8E3AA98-C57A-49D9-84B5-E7D2CA0FC566}" type="presOf" srcId="{B8B2110D-CBB7-4667-A83F-4AF171493FC6}" destId="{324F58D4-C101-44AD-8AC6-E412D41ABF31}" srcOrd="0" destOrd="0" presId="urn:microsoft.com/office/officeart/2005/8/layout/hierarchy1"/>
    <dgm:cxn modelId="{6B4D825F-13AC-4CA4-A2C3-67320F4EA2FC}" type="presOf" srcId="{14F67E48-1C06-4183-A9E2-882681B09586}" destId="{6E9DA67B-12F8-4D93-B371-1846318DC09D}" srcOrd="0" destOrd="0" presId="urn:microsoft.com/office/officeart/2005/8/layout/hierarchy1"/>
    <dgm:cxn modelId="{EDF81A1B-00B5-43A5-9A89-60C59B461136}" type="presOf" srcId="{1CD34E5D-8DC3-409E-B3D1-E98CD4E5F91E}" destId="{FFCD1128-1B2F-47EA-AAEA-5EEE145931C0}" srcOrd="0" destOrd="0" presId="urn:microsoft.com/office/officeart/2005/8/layout/hierarchy1"/>
    <dgm:cxn modelId="{E8E64FB8-A0DE-402D-BE51-2CFD26E7DA32}" type="presOf" srcId="{6746DD07-DE60-40A6-82D7-345E273363F5}" destId="{52A3DA61-BFC5-4ED8-9F41-E4367F611530}" srcOrd="0" destOrd="0" presId="urn:microsoft.com/office/officeart/2005/8/layout/hierarchy1"/>
    <dgm:cxn modelId="{3E7F8E7B-9EDA-4924-A8DF-77CBB1F9BAE2}" type="presOf" srcId="{FE388FD3-AB2B-4759-98D2-0AF2EBEDEF1F}" destId="{0F46F5FA-1DF5-4035-96BF-BA7B867A08FD}" srcOrd="0" destOrd="0" presId="urn:microsoft.com/office/officeart/2005/8/layout/hierarchy1"/>
    <dgm:cxn modelId="{26CDF627-F283-4E4E-AA5E-D228D3F1B0B4}" type="presOf" srcId="{3D64897A-88D2-4713-91A2-3C007663246B}" destId="{730E9BF1-50B2-41E8-A894-56AE285F6127}" srcOrd="0" destOrd="0" presId="urn:microsoft.com/office/officeart/2005/8/layout/hierarchy1"/>
    <dgm:cxn modelId="{F65B9E10-ACF7-4821-A5BA-753820BB79BB}" type="presOf" srcId="{CA5FC080-56A6-469D-8B1E-336CAFBE349B}" destId="{A6EFEEE1-23FD-4CE0-BF47-A93F1A8209F6}" srcOrd="0" destOrd="0" presId="urn:microsoft.com/office/officeart/2005/8/layout/hierarchy1"/>
    <dgm:cxn modelId="{9BD7AB1E-C0E8-4E3B-AC53-32179B9D9E5C}" type="presOf" srcId="{EFB0A800-8116-4EE2-8E2C-C010065D14C6}" destId="{0225C8D7-9122-44ED-8958-F9D0B828D616}" srcOrd="0" destOrd="0" presId="urn:microsoft.com/office/officeart/2005/8/layout/hierarchy1"/>
    <dgm:cxn modelId="{BC3D5EE0-D4EA-40AB-8BD8-953AE4346E6A}" type="presOf" srcId="{5A1F579F-FBB8-457C-A209-5BE7D49279AE}" destId="{F669E09E-A8B2-412A-A5BE-F2E6EC3D77E2}" srcOrd="0" destOrd="0" presId="urn:microsoft.com/office/officeart/2005/8/layout/hierarchy1"/>
    <dgm:cxn modelId="{4DE0C056-D9B0-4D49-8298-28353579D486}" srcId="{22322C5F-D513-42A0-9578-0EFF65056073}" destId="{1275B7CC-8260-4A0A-8D1D-4216EDD395F0}" srcOrd="1" destOrd="0" parTransId="{3D64897A-88D2-4713-91A2-3C007663246B}" sibTransId="{80DAB113-0D10-49B8-81A2-6FE410F58B52}"/>
    <dgm:cxn modelId="{F2C3CADD-8B25-4FF1-977A-0BB05BBDB83A}" type="presOf" srcId="{B6821541-6AF5-4896-8C08-D870C00AA76B}" destId="{7AD3C11F-96BF-441B-807F-45F9896831E7}" srcOrd="0" destOrd="0" presId="urn:microsoft.com/office/officeart/2005/8/layout/hierarchy1"/>
    <dgm:cxn modelId="{2FE589E7-BE5E-46AB-9AD5-532D8252789A}" srcId="{A3D11A00-16E8-4D7D-A397-273CB4D205B8}" destId="{EFB0A800-8116-4EE2-8E2C-C010065D14C6}" srcOrd="0" destOrd="0" parTransId="{15049AD4-9121-4670-92FA-9EE8DCFDC29D}" sibTransId="{51317151-B03F-4767-B23E-6A55AF98E10A}"/>
    <dgm:cxn modelId="{DDE8438E-0E96-48AE-AF67-0AAD92C02C64}" type="presOf" srcId="{7BAAD331-1FED-4DD2-9ED4-E035F0635C41}" destId="{7ABD8A82-A63C-4BAB-9818-478C096305F5}" srcOrd="0" destOrd="0" presId="urn:microsoft.com/office/officeart/2005/8/layout/hierarchy1"/>
    <dgm:cxn modelId="{264AB72E-1201-4D07-9184-B74807EA072A}" type="presOf" srcId="{3CE17DA7-0D9E-45E7-A6DA-6488FEFFEB87}" destId="{004240E3-8526-47ED-A5C4-D6CBD084D8C1}" srcOrd="0" destOrd="0" presId="urn:microsoft.com/office/officeart/2005/8/layout/hierarchy1"/>
    <dgm:cxn modelId="{DFCB4AC2-F485-41C2-9054-A23E3896DC6F}" srcId="{1275B7CC-8260-4A0A-8D1D-4216EDD395F0}" destId="{31EB35A8-9EE1-4615-9AF0-76AD24BEB207}" srcOrd="0" destOrd="0" parTransId="{F9BC9CA4-4058-4778-8B64-9A62AF8753F2}" sibTransId="{E308E694-213E-436F-A389-E6AE9707A31B}"/>
    <dgm:cxn modelId="{0D98824F-559E-483F-BBB4-8452B30C6AAA}" type="presOf" srcId="{90CF8145-C344-4F48-BDDF-EE4A2541D6D1}" destId="{93815EB2-DA86-489B-9061-E97917D5D842}" srcOrd="0" destOrd="0" presId="urn:microsoft.com/office/officeart/2005/8/layout/hierarchy1"/>
    <dgm:cxn modelId="{8E306369-2E02-4459-B231-26D013D66AFC}" type="presOf" srcId="{0C6A9DEE-44A2-4A84-A5EF-4ECC2E9F4B5B}" destId="{82B59172-759D-48CC-8A30-49E98D6A809D}" srcOrd="0" destOrd="0" presId="urn:microsoft.com/office/officeart/2005/8/layout/hierarchy1"/>
    <dgm:cxn modelId="{C3C441EA-1E68-4931-AA5D-667F7C291171}" type="presOf" srcId="{AF88AE1C-C9FB-4DBB-AB5A-43CAAFFD6326}" destId="{9556FDEC-C29D-4547-9B19-FF0B7A1C8770}" srcOrd="0" destOrd="0" presId="urn:microsoft.com/office/officeart/2005/8/layout/hierarchy1"/>
    <dgm:cxn modelId="{A695E567-0692-43D2-BE36-4B2559BE1562}" type="presOf" srcId="{1855A7E9-B0C2-4527-BA3F-53B01DCEDA65}" destId="{BBF34C3C-2552-4E37-9DED-A64C1F2165B0}" srcOrd="0" destOrd="0" presId="urn:microsoft.com/office/officeart/2005/8/layout/hierarchy1"/>
    <dgm:cxn modelId="{C652A5C9-89EB-4FFC-9DBA-7C160CE752BD}" srcId="{0458E466-EFE4-4B6E-98FC-F585525C235F}" destId="{A9120F94-6831-47CD-8D2C-642C44191A52}" srcOrd="0" destOrd="0" parTransId="{E468C046-0C98-4776-B62D-55E1DEF8342D}" sibTransId="{FCCB246B-2577-4985-946A-6959C65F85F1}"/>
    <dgm:cxn modelId="{22BBCCB6-0E60-4235-8C29-3A293FE01963}" type="presOf" srcId="{15049AD4-9121-4670-92FA-9EE8DCFDC29D}" destId="{6D8A9953-75B9-46D9-9F44-16039526ABEB}" srcOrd="0" destOrd="0" presId="urn:microsoft.com/office/officeart/2005/8/layout/hierarchy1"/>
    <dgm:cxn modelId="{21CBD403-F9E7-40D9-957B-2C4B801F8955}" type="presOf" srcId="{F4649B30-830A-4FA6-A1F9-2AE05E34D4C2}" destId="{F7E909D7-396F-43A9-B15C-6A187AD0CCD1}" srcOrd="0" destOrd="0" presId="urn:microsoft.com/office/officeart/2005/8/layout/hierarchy1"/>
    <dgm:cxn modelId="{4343DFFF-7B5E-4B30-B7BA-BAC531DF3BCE}" srcId="{EFB0A800-8116-4EE2-8E2C-C010065D14C6}" destId="{B6821541-6AF5-4896-8C08-D870C00AA76B}" srcOrd="1" destOrd="0" parTransId="{FE388FD3-AB2B-4759-98D2-0AF2EBEDEF1F}" sibTransId="{C5E1DEB9-408A-44D5-BCDC-9E5E9C45F0DE}"/>
    <dgm:cxn modelId="{15163E69-879A-4DD9-90FA-0A0196515F60}" type="presOf" srcId="{1275B7CC-8260-4A0A-8D1D-4216EDD395F0}" destId="{F30939A3-BEF2-4648-9DA4-FDA355D84EDB}" srcOrd="0" destOrd="0" presId="urn:microsoft.com/office/officeart/2005/8/layout/hierarchy1"/>
    <dgm:cxn modelId="{2E6C41E5-655E-4B9D-9B1E-94DE8C9F7D71}" srcId="{EFB0A800-8116-4EE2-8E2C-C010065D14C6}" destId="{400E22B3-A8E4-4DF5-BBFF-C2B193D06E00}" srcOrd="0" destOrd="0" parTransId="{437AF483-619B-4DE5-A856-AEBADC4E4DE8}" sibTransId="{313AA70F-D9D6-4B83-BB1B-2F5CA4A6A7BC}"/>
    <dgm:cxn modelId="{76821E67-4E8C-4961-B68C-B960AED6A48E}" srcId="{31EB35A8-9EE1-4615-9AF0-76AD24BEB207}" destId="{6746DD07-DE60-40A6-82D7-345E273363F5}" srcOrd="0" destOrd="0" parTransId="{7E834B6E-634C-4CAC-BDF4-64E87D503B2E}" sibTransId="{CA399524-9D43-401F-958B-ADD2EEADDE66}"/>
    <dgm:cxn modelId="{6668DA0B-269E-4402-A841-34FEFE88A00D}" type="presOf" srcId="{3653BE2F-90EA-474A-8CF7-643C6EE2D1D3}" destId="{3AB42A46-3119-4A32-9553-A55299C8B5CD}" srcOrd="0" destOrd="0" presId="urn:microsoft.com/office/officeart/2005/8/layout/hierarchy1"/>
    <dgm:cxn modelId="{2A04C355-9AD4-4CDC-99B6-8B2ADD914482}" srcId="{400E22B3-A8E4-4DF5-BBFF-C2B193D06E00}" destId="{14F67E48-1C06-4183-A9E2-882681B09586}" srcOrd="0" destOrd="0" parTransId="{CA5FC080-56A6-469D-8B1E-336CAFBE349B}" sibTransId="{0AB792BB-6A90-4FA4-A9BE-83CA97ACBD51}"/>
    <dgm:cxn modelId="{F899D9F0-A27F-4A73-90C4-DBD3D36C9738}" type="presOf" srcId="{CC3CA665-35A3-4F66-9B3F-ED948B8C6A1A}" destId="{8BFFC833-EFA0-4559-AF0D-02D881EB47F1}" srcOrd="0" destOrd="0" presId="urn:microsoft.com/office/officeart/2005/8/layout/hierarchy1"/>
    <dgm:cxn modelId="{5DFDBAF6-5BBC-467D-B045-4492A41FA0F3}" srcId="{D06730C6-6DD6-4276-9743-17CFD8CA1D85}" destId="{D292907E-84A4-40B4-9BD1-4CB0D0FCD2D5}" srcOrd="0" destOrd="0" parTransId="{7BAAD331-1FED-4DD2-9ED4-E035F0635C41}" sibTransId="{68E478EC-E7EC-4F06-9153-89E90BC34784}"/>
    <dgm:cxn modelId="{935FE902-75E5-4F3A-9E2E-41A692E99822}" type="presOf" srcId="{437AF483-619B-4DE5-A856-AEBADC4E4DE8}" destId="{32871761-6D04-4678-A63E-B519B2945E3A}" srcOrd="0" destOrd="0" presId="urn:microsoft.com/office/officeart/2005/8/layout/hierarchy1"/>
    <dgm:cxn modelId="{38461B57-036C-4563-A822-A14A5CA55184}" srcId="{D292907E-84A4-40B4-9BD1-4CB0D0FCD2D5}" destId="{D6E2832A-717C-4A00-A86D-2CE8D7A9482C}" srcOrd="0" destOrd="0" parTransId="{9F30CACB-7703-4184-B505-7351402CB723}" sibTransId="{361D2834-FCFC-491A-88FA-740FFE4AD218}"/>
    <dgm:cxn modelId="{30F8E614-17F1-4E03-9116-88EA69432E2E}" srcId="{6746DD07-DE60-40A6-82D7-345E273363F5}" destId="{1DB43A36-6C32-47E3-B419-BE0C924DDF50}" srcOrd="0" destOrd="0" parTransId="{3653BE2F-90EA-474A-8CF7-643C6EE2D1D3}" sibTransId="{DD92CD3B-EC89-4BE1-9290-644678814300}"/>
    <dgm:cxn modelId="{AAA9B24E-F202-4F0E-A92D-659A2221034E}" type="presOf" srcId="{FA9190A4-E317-44C2-BEC6-6CD29E7D13D9}" destId="{854FF7AF-04BF-4384-AEF4-FE4F9E1A7363}" srcOrd="0" destOrd="0" presId="urn:microsoft.com/office/officeart/2005/8/layout/hierarchy1"/>
    <dgm:cxn modelId="{D986C9ED-6B4E-4E1E-8BD9-51B5F07E5809}" srcId="{B6821541-6AF5-4896-8C08-D870C00AA76B}" destId="{D06730C6-6DD6-4276-9743-17CFD8CA1D85}" srcOrd="0" destOrd="0" parTransId="{6B420C9C-92F3-42BF-938D-25C71019BE0D}" sibTransId="{1EF72A28-CB3C-4CAF-B088-393E867117CE}"/>
    <dgm:cxn modelId="{D2C26EC8-384D-4527-9D6A-B47E46B199AC}" type="presOf" srcId="{D06730C6-6DD6-4276-9743-17CFD8CA1D85}" destId="{4C773ABA-C9B5-4DF3-8561-322B0F6D9B2B}" srcOrd="0" destOrd="0" presId="urn:microsoft.com/office/officeart/2005/8/layout/hierarchy1"/>
    <dgm:cxn modelId="{2DD6EC4C-A7D5-489C-A135-B225B12480BF}" srcId="{14F67E48-1C06-4183-A9E2-882681B09586}" destId="{0458E466-EFE4-4B6E-98FC-F585525C235F}" srcOrd="0" destOrd="0" parTransId="{41FFB400-3B84-4C92-ACB9-1E5790AF5BC6}" sibTransId="{7884A4E6-8E4D-4022-B745-7FE930BAF1DD}"/>
    <dgm:cxn modelId="{6FB40FC9-7C8A-45E3-9220-C8AF87C2DD07}" type="presOf" srcId="{31EB35A8-9EE1-4615-9AF0-76AD24BEB207}" destId="{90557FCC-7AF1-430D-8E0F-85FB4A954A6C}" srcOrd="0" destOrd="0" presId="urn:microsoft.com/office/officeart/2005/8/layout/hierarchy1"/>
    <dgm:cxn modelId="{DB60C7C7-DCBF-4924-ACEB-D477234FFCE2}" type="presOf" srcId="{6B420C9C-92F3-42BF-938D-25C71019BE0D}" destId="{16469630-DD05-4DE2-ACBB-E28D1992F4AB}" srcOrd="0" destOrd="0" presId="urn:microsoft.com/office/officeart/2005/8/layout/hierarchy1"/>
    <dgm:cxn modelId="{F72F4E47-438B-478A-9FE7-3E6BB2C826DA}" type="presOf" srcId="{F9BC9CA4-4058-4778-8B64-9A62AF8753F2}" destId="{F45E3471-659D-4A52-8299-0418456F57D7}" srcOrd="0" destOrd="0" presId="urn:microsoft.com/office/officeart/2005/8/layout/hierarchy1"/>
    <dgm:cxn modelId="{79C81ECC-20B7-4883-A702-3256876509A7}" type="presOf" srcId="{A3D11A00-16E8-4D7D-A397-273CB4D205B8}" destId="{2C79AFA4-C085-4EAC-B6F6-5BA3220084B7}" srcOrd="0" destOrd="0" presId="urn:microsoft.com/office/officeart/2005/8/layout/hierarchy1"/>
    <dgm:cxn modelId="{DEAB8F8D-E577-4DCF-99FF-3DCFAF9D5D22}" type="presOf" srcId="{628DC5D0-F6DD-4AF3-BB46-E1A49618AB3E}" destId="{9B6BD659-1B29-43B4-A2B6-E39000128456}" srcOrd="0" destOrd="0" presId="urn:microsoft.com/office/officeart/2005/8/layout/hierarchy1"/>
    <dgm:cxn modelId="{0C3C8E10-A7A9-4ADE-866A-DDEFE3FB2E99}" srcId="{D6E2832A-717C-4A00-A86D-2CE8D7A9482C}" destId="{FA9190A4-E317-44C2-BEC6-6CD29E7D13D9}" srcOrd="0" destOrd="0" parTransId="{3CE17DA7-0D9E-45E7-A6DA-6488FEFFEB87}" sibTransId="{0347ED17-1456-4EBE-92AA-13AD1701458D}"/>
    <dgm:cxn modelId="{FE927E02-BB03-4CFE-9780-3034E9A01391}" type="presOf" srcId="{7E834B6E-634C-4CAC-BDF4-64E87D503B2E}" destId="{9CC5BF81-AF18-422E-9779-B6F607EFE1AF}" srcOrd="0" destOrd="0" presId="urn:microsoft.com/office/officeart/2005/8/layout/hierarchy1"/>
    <dgm:cxn modelId="{ADC2C382-DC98-43AB-B122-BE473843F2B6}" type="presOf" srcId="{E468C046-0C98-4776-B62D-55E1DEF8342D}" destId="{52E5A94C-12C0-453B-9D46-CB6FC4C21FE0}" srcOrd="0" destOrd="0" presId="urn:microsoft.com/office/officeart/2005/8/layout/hierarchy1"/>
    <dgm:cxn modelId="{F34483B1-45BB-4E35-B5BD-1EF41C37EDBA}" type="presOf" srcId="{D6E2832A-717C-4A00-A86D-2CE8D7A9482C}" destId="{669DFC4B-A252-44A0-9DEB-E1F064CBE308}" srcOrd="0" destOrd="0" presId="urn:microsoft.com/office/officeart/2005/8/layout/hierarchy1"/>
    <dgm:cxn modelId="{327E10EB-3997-41E7-8297-4B9C74BEB25E}" type="presOf" srcId="{22322C5F-D513-42A0-9578-0EFF65056073}" destId="{C47081D5-639F-42DE-8370-F8FCFBD7EA1B}" srcOrd="0" destOrd="0" presId="urn:microsoft.com/office/officeart/2005/8/layout/hierarchy1"/>
    <dgm:cxn modelId="{6799503C-8FEE-45E0-99FE-40E0E344F470}" srcId="{F4649B30-830A-4FA6-A1F9-2AE05E34D4C2}" destId="{22322C5F-D513-42A0-9578-0EFF65056073}" srcOrd="0" destOrd="0" parTransId="{D783DF51-023F-4A4A-B3C2-8F5C274F5051}" sibTransId="{A511F820-E3BC-4F0F-9BAE-8E844284555C}"/>
    <dgm:cxn modelId="{B50DC15A-A2A1-4231-B0EC-A0D84C45B7CF}" type="presOf" srcId="{A9120F94-6831-47CD-8D2C-642C44191A52}" destId="{95F9AE39-A614-477C-B6CC-D982B7090CA6}" srcOrd="0" destOrd="0" presId="urn:microsoft.com/office/officeart/2005/8/layout/hierarchy1"/>
    <dgm:cxn modelId="{D7E2D772-09B0-4477-81C3-8EA54A4A73B1}" type="presOf" srcId="{1DB43A36-6C32-47E3-B419-BE0C924DDF50}" destId="{E7C28AC9-1E2D-4923-8437-17C0AD57EA50}" srcOrd="0" destOrd="0" presId="urn:microsoft.com/office/officeart/2005/8/layout/hierarchy1"/>
    <dgm:cxn modelId="{DB020EA8-92F3-469D-A8C1-0A05FE97EFEC}" type="presOf" srcId="{41FFB400-3B84-4C92-ACB9-1E5790AF5BC6}" destId="{2BF2CC3D-A047-4FB7-A84D-2085263C97D3}" srcOrd="0" destOrd="0" presId="urn:microsoft.com/office/officeart/2005/8/layout/hierarchy1"/>
    <dgm:cxn modelId="{1A5BDB47-E0F7-4D49-9F15-C4883C2042B0}" type="presOf" srcId="{9F30CACB-7703-4184-B505-7351402CB723}" destId="{F2ED2978-A2EE-403A-935C-E0B5C1982FC5}" srcOrd="0" destOrd="0" presId="urn:microsoft.com/office/officeart/2005/8/layout/hierarchy1"/>
    <dgm:cxn modelId="{EBAE9CE5-747B-4290-B700-BE0241C1A033}" srcId="{1DB43A36-6C32-47E3-B419-BE0C924DDF50}" destId="{5A1F579F-FBB8-457C-A209-5BE7D49279AE}" srcOrd="0" destOrd="0" parTransId="{AF88AE1C-C9FB-4DBB-AB5A-43CAAFFD6326}" sibTransId="{9247548E-FA70-4DF7-920C-2BC81A4B9EE8}"/>
    <dgm:cxn modelId="{A6CD0CB7-067C-4979-BF1A-44D492F25877}" type="presOf" srcId="{D292907E-84A4-40B4-9BD1-4CB0D0FCD2D5}" destId="{6910D9FD-B693-4842-8122-31376EDFA5EA}" srcOrd="0" destOrd="0" presId="urn:microsoft.com/office/officeart/2005/8/layout/hierarchy1"/>
    <dgm:cxn modelId="{3EEEDB1C-6669-4C6C-8918-9643D1DC8BFD}" srcId="{FA9190A4-E317-44C2-BEC6-6CD29E7D13D9}" destId="{B8B2110D-CBB7-4667-A83F-4AF171493FC6}" srcOrd="0" destOrd="0" parTransId="{0C6A9DEE-44A2-4A84-A5EF-4ECC2E9F4B5B}" sibTransId="{1E7B22D6-46C0-4790-BCF0-84F533A3685E}"/>
    <dgm:cxn modelId="{4D9AFCAD-1533-42C2-B954-5A0970993CD5}" srcId="{1CD34E5D-8DC3-409E-B3D1-E98CD4E5F91E}" destId="{CC3CA665-35A3-4F66-9B3F-ED948B8C6A1A}" srcOrd="0" destOrd="0" parTransId="{90CF8145-C344-4F48-BDDF-EE4A2541D6D1}" sibTransId="{6087E83F-383E-45D0-915B-59B5BE1DC45D}"/>
    <dgm:cxn modelId="{7690500C-27BA-4727-B2AF-C47C917848E8}" srcId="{22322C5F-D513-42A0-9578-0EFF65056073}" destId="{A3D11A00-16E8-4D7D-A397-273CB4D205B8}" srcOrd="0" destOrd="0" parTransId="{1855A7E9-B0C2-4527-BA3F-53B01DCEDA65}" sibTransId="{07F3774C-4EF2-4D35-96CF-9BDC1A426662}"/>
    <dgm:cxn modelId="{8F6AF8B5-A57B-4FCF-B668-A2A1832BA0A8}" srcId="{A9120F94-6831-47CD-8D2C-642C44191A52}" destId="{1CD34E5D-8DC3-409E-B3D1-E98CD4E5F91E}" srcOrd="0" destOrd="0" parTransId="{628DC5D0-F6DD-4AF3-BB46-E1A49618AB3E}" sibTransId="{F852BD98-BA7C-4FBD-A354-A6411B2BE1F1}"/>
    <dgm:cxn modelId="{E9B9EBF2-048E-433D-A57B-2251A1AE1F63}" type="presOf" srcId="{0458E466-EFE4-4B6E-98FC-F585525C235F}" destId="{9D5DD546-94AB-4FB1-8861-291F6D709B68}" srcOrd="0" destOrd="0" presId="urn:microsoft.com/office/officeart/2005/8/layout/hierarchy1"/>
    <dgm:cxn modelId="{21FBBFB3-E4E1-4A27-9BB8-70FBE001556D}" type="presOf" srcId="{400E22B3-A8E4-4DF5-BBFF-C2B193D06E00}" destId="{2E3D4C78-3A79-4C8D-A873-1CD65C52A3E9}" srcOrd="0" destOrd="0" presId="urn:microsoft.com/office/officeart/2005/8/layout/hierarchy1"/>
    <dgm:cxn modelId="{0DC608D3-1313-46C0-8A5A-BC01A97ED4CB}" type="presParOf" srcId="{F7E909D7-396F-43A9-B15C-6A187AD0CCD1}" destId="{A72AD2D8-F3FC-47FB-BD05-3B600588464C}" srcOrd="0" destOrd="0" presId="urn:microsoft.com/office/officeart/2005/8/layout/hierarchy1"/>
    <dgm:cxn modelId="{46F71A13-2B75-40E5-A5F9-E5CB1E058330}" type="presParOf" srcId="{A72AD2D8-F3FC-47FB-BD05-3B600588464C}" destId="{5CD6112E-869E-433F-8AC3-290C798EFE68}" srcOrd="0" destOrd="0" presId="urn:microsoft.com/office/officeart/2005/8/layout/hierarchy1"/>
    <dgm:cxn modelId="{F4F0C188-81D8-4E88-85D9-B50CC45321D4}" type="presParOf" srcId="{5CD6112E-869E-433F-8AC3-290C798EFE68}" destId="{5B8C5F85-B6AC-41B0-9C8C-668AF779B91A}" srcOrd="0" destOrd="0" presId="urn:microsoft.com/office/officeart/2005/8/layout/hierarchy1"/>
    <dgm:cxn modelId="{A941DE49-BBDC-4F66-BEE1-AE522741F6F8}" type="presParOf" srcId="{5CD6112E-869E-433F-8AC3-290C798EFE68}" destId="{C47081D5-639F-42DE-8370-F8FCFBD7EA1B}" srcOrd="1" destOrd="0" presId="urn:microsoft.com/office/officeart/2005/8/layout/hierarchy1"/>
    <dgm:cxn modelId="{74B7ECC1-7466-4845-A3BE-29455545AB0E}" type="presParOf" srcId="{A72AD2D8-F3FC-47FB-BD05-3B600588464C}" destId="{FEC4D5C7-027E-4B78-ABB0-4F92F2D1FEB2}" srcOrd="1" destOrd="0" presId="urn:microsoft.com/office/officeart/2005/8/layout/hierarchy1"/>
    <dgm:cxn modelId="{A37D7889-8C3A-4417-9A73-F3BE13E018E8}" type="presParOf" srcId="{FEC4D5C7-027E-4B78-ABB0-4F92F2D1FEB2}" destId="{BBF34C3C-2552-4E37-9DED-A64C1F2165B0}" srcOrd="0" destOrd="0" presId="urn:microsoft.com/office/officeart/2005/8/layout/hierarchy1"/>
    <dgm:cxn modelId="{5BF3E593-0C15-4EC6-BDD5-AAE5B14E0626}" type="presParOf" srcId="{FEC4D5C7-027E-4B78-ABB0-4F92F2D1FEB2}" destId="{AEFC40E4-978F-4C0E-A602-BDAAFC7F93A7}" srcOrd="1" destOrd="0" presId="urn:microsoft.com/office/officeart/2005/8/layout/hierarchy1"/>
    <dgm:cxn modelId="{2FAD0F45-67FD-446A-97A5-CA27CC94E3B8}" type="presParOf" srcId="{AEFC40E4-978F-4C0E-A602-BDAAFC7F93A7}" destId="{AE0E7AD4-3DE9-478B-B709-70A67D8EA80C}" srcOrd="0" destOrd="0" presId="urn:microsoft.com/office/officeart/2005/8/layout/hierarchy1"/>
    <dgm:cxn modelId="{5C0B2AE4-DB42-4BF7-9616-59CD960FFF43}" type="presParOf" srcId="{AE0E7AD4-3DE9-478B-B709-70A67D8EA80C}" destId="{87DAA98B-A86A-4932-B123-57494C066686}" srcOrd="0" destOrd="0" presId="urn:microsoft.com/office/officeart/2005/8/layout/hierarchy1"/>
    <dgm:cxn modelId="{E865322B-16DB-4B8F-920D-6E412813A3E2}" type="presParOf" srcId="{AE0E7AD4-3DE9-478B-B709-70A67D8EA80C}" destId="{2C79AFA4-C085-4EAC-B6F6-5BA3220084B7}" srcOrd="1" destOrd="0" presId="urn:microsoft.com/office/officeart/2005/8/layout/hierarchy1"/>
    <dgm:cxn modelId="{5E507D9C-CC49-472B-8AF3-0EA7EAB9DB47}" type="presParOf" srcId="{AEFC40E4-978F-4C0E-A602-BDAAFC7F93A7}" destId="{9BA9528F-943A-4391-B88D-13B055F89998}" srcOrd="1" destOrd="0" presId="urn:microsoft.com/office/officeart/2005/8/layout/hierarchy1"/>
    <dgm:cxn modelId="{47BF643E-C8E7-48FF-887B-91466B4D99AC}" type="presParOf" srcId="{9BA9528F-943A-4391-B88D-13B055F89998}" destId="{6D8A9953-75B9-46D9-9F44-16039526ABEB}" srcOrd="0" destOrd="0" presId="urn:microsoft.com/office/officeart/2005/8/layout/hierarchy1"/>
    <dgm:cxn modelId="{2A6936AA-C61D-47F6-AF0E-0483BF70C22D}" type="presParOf" srcId="{9BA9528F-943A-4391-B88D-13B055F89998}" destId="{2AE3818A-68B9-4EBE-8D12-444D3D4679C9}" srcOrd="1" destOrd="0" presId="urn:microsoft.com/office/officeart/2005/8/layout/hierarchy1"/>
    <dgm:cxn modelId="{ADBB3AB4-0C68-4861-B7DB-3721D7A0E01D}" type="presParOf" srcId="{2AE3818A-68B9-4EBE-8D12-444D3D4679C9}" destId="{B68A051C-202C-4CCA-907C-1BCBE444DB62}" srcOrd="0" destOrd="0" presId="urn:microsoft.com/office/officeart/2005/8/layout/hierarchy1"/>
    <dgm:cxn modelId="{3B617F92-B2E1-426B-BE08-4D741CA207B5}" type="presParOf" srcId="{B68A051C-202C-4CCA-907C-1BCBE444DB62}" destId="{99855BE0-08D4-457F-BF83-886EBC88A1F7}" srcOrd="0" destOrd="0" presId="urn:microsoft.com/office/officeart/2005/8/layout/hierarchy1"/>
    <dgm:cxn modelId="{20D34BBE-1905-4DB2-A3D1-CAC12103B5A1}" type="presParOf" srcId="{B68A051C-202C-4CCA-907C-1BCBE444DB62}" destId="{0225C8D7-9122-44ED-8958-F9D0B828D616}" srcOrd="1" destOrd="0" presId="urn:microsoft.com/office/officeart/2005/8/layout/hierarchy1"/>
    <dgm:cxn modelId="{5CAE6591-0200-43B1-8C6A-94AD352E825A}" type="presParOf" srcId="{2AE3818A-68B9-4EBE-8D12-444D3D4679C9}" destId="{1226F9BC-6499-4A83-9F03-AF47C21BBB96}" srcOrd="1" destOrd="0" presId="urn:microsoft.com/office/officeart/2005/8/layout/hierarchy1"/>
    <dgm:cxn modelId="{9D3397B7-877C-4F29-8512-8E752E43BEAE}" type="presParOf" srcId="{1226F9BC-6499-4A83-9F03-AF47C21BBB96}" destId="{32871761-6D04-4678-A63E-B519B2945E3A}" srcOrd="0" destOrd="0" presId="urn:microsoft.com/office/officeart/2005/8/layout/hierarchy1"/>
    <dgm:cxn modelId="{53E3F7CD-FED2-402E-902A-98FD13E4C04D}" type="presParOf" srcId="{1226F9BC-6499-4A83-9F03-AF47C21BBB96}" destId="{6E0D945F-7EDE-4F69-9610-9FB9AFE08CA3}" srcOrd="1" destOrd="0" presId="urn:microsoft.com/office/officeart/2005/8/layout/hierarchy1"/>
    <dgm:cxn modelId="{370FA1CF-8760-442C-9E2F-D9E2E6D336C4}" type="presParOf" srcId="{6E0D945F-7EDE-4F69-9610-9FB9AFE08CA3}" destId="{868C3647-DD08-4525-A9D9-F4615295B7E3}" srcOrd="0" destOrd="0" presId="urn:microsoft.com/office/officeart/2005/8/layout/hierarchy1"/>
    <dgm:cxn modelId="{B3D0D2E6-19BD-478D-88CA-F0A8B797999D}" type="presParOf" srcId="{868C3647-DD08-4525-A9D9-F4615295B7E3}" destId="{B91FE6B1-424A-4544-AFC8-547FA31F20ED}" srcOrd="0" destOrd="0" presId="urn:microsoft.com/office/officeart/2005/8/layout/hierarchy1"/>
    <dgm:cxn modelId="{E3C24993-DD97-4431-A858-A83ED8D2F4CC}" type="presParOf" srcId="{868C3647-DD08-4525-A9D9-F4615295B7E3}" destId="{2E3D4C78-3A79-4C8D-A873-1CD65C52A3E9}" srcOrd="1" destOrd="0" presId="urn:microsoft.com/office/officeart/2005/8/layout/hierarchy1"/>
    <dgm:cxn modelId="{B5662300-70F6-42AF-BB00-8E9007F554D8}" type="presParOf" srcId="{6E0D945F-7EDE-4F69-9610-9FB9AFE08CA3}" destId="{03D76D98-AE5A-4B66-9985-11F8AE60E72F}" srcOrd="1" destOrd="0" presId="urn:microsoft.com/office/officeart/2005/8/layout/hierarchy1"/>
    <dgm:cxn modelId="{F34990ED-74E5-450C-AFEF-25F2F98DEAC5}" type="presParOf" srcId="{03D76D98-AE5A-4B66-9985-11F8AE60E72F}" destId="{A6EFEEE1-23FD-4CE0-BF47-A93F1A8209F6}" srcOrd="0" destOrd="0" presId="urn:microsoft.com/office/officeart/2005/8/layout/hierarchy1"/>
    <dgm:cxn modelId="{EFC2D0A5-1A41-4BB8-8047-54794FFF4835}" type="presParOf" srcId="{03D76D98-AE5A-4B66-9985-11F8AE60E72F}" destId="{30ADB495-F53F-4CF8-9B9E-0F2F0C2E3478}" srcOrd="1" destOrd="0" presId="urn:microsoft.com/office/officeart/2005/8/layout/hierarchy1"/>
    <dgm:cxn modelId="{C582BBB4-4B0D-417B-A016-79E40292A599}" type="presParOf" srcId="{30ADB495-F53F-4CF8-9B9E-0F2F0C2E3478}" destId="{74FA87A1-7ACF-4DF4-88FF-F8C13EDD6BA0}" srcOrd="0" destOrd="0" presId="urn:microsoft.com/office/officeart/2005/8/layout/hierarchy1"/>
    <dgm:cxn modelId="{2DE0897A-DFB3-45A6-BEC8-369509832B59}" type="presParOf" srcId="{74FA87A1-7ACF-4DF4-88FF-F8C13EDD6BA0}" destId="{2DBEAF6A-E239-4892-95C5-DD73E5CF8673}" srcOrd="0" destOrd="0" presId="urn:microsoft.com/office/officeart/2005/8/layout/hierarchy1"/>
    <dgm:cxn modelId="{217E3BD4-F34A-481B-92F3-2AA19205236A}" type="presParOf" srcId="{74FA87A1-7ACF-4DF4-88FF-F8C13EDD6BA0}" destId="{6E9DA67B-12F8-4D93-B371-1846318DC09D}" srcOrd="1" destOrd="0" presId="urn:microsoft.com/office/officeart/2005/8/layout/hierarchy1"/>
    <dgm:cxn modelId="{17FBCAF2-3E7C-4112-98A1-0F7CABE6AAE6}" type="presParOf" srcId="{30ADB495-F53F-4CF8-9B9E-0F2F0C2E3478}" destId="{80164B63-1F03-49C2-AC7E-3F612DDF0C13}" srcOrd="1" destOrd="0" presId="urn:microsoft.com/office/officeart/2005/8/layout/hierarchy1"/>
    <dgm:cxn modelId="{42BF0366-8977-49F2-91E4-E45B70F9347D}" type="presParOf" srcId="{80164B63-1F03-49C2-AC7E-3F612DDF0C13}" destId="{2BF2CC3D-A047-4FB7-A84D-2085263C97D3}" srcOrd="0" destOrd="0" presId="urn:microsoft.com/office/officeart/2005/8/layout/hierarchy1"/>
    <dgm:cxn modelId="{0A019C19-D988-4458-B0B9-21A0A26D4070}" type="presParOf" srcId="{80164B63-1F03-49C2-AC7E-3F612DDF0C13}" destId="{F31DE092-1D7C-4C3A-B0D5-66BFBCBDB3D4}" srcOrd="1" destOrd="0" presId="urn:microsoft.com/office/officeart/2005/8/layout/hierarchy1"/>
    <dgm:cxn modelId="{FBBCB166-E361-473D-90B5-047B6B19CFCB}" type="presParOf" srcId="{F31DE092-1D7C-4C3A-B0D5-66BFBCBDB3D4}" destId="{2DD22145-0CFD-4145-97A3-8A37E4532B35}" srcOrd="0" destOrd="0" presId="urn:microsoft.com/office/officeart/2005/8/layout/hierarchy1"/>
    <dgm:cxn modelId="{3C87CB67-F7DC-438E-AB40-065FAF3A1680}" type="presParOf" srcId="{2DD22145-0CFD-4145-97A3-8A37E4532B35}" destId="{AC160893-09BE-4E31-9E5E-4DA6BC00D4B8}" srcOrd="0" destOrd="0" presId="urn:microsoft.com/office/officeart/2005/8/layout/hierarchy1"/>
    <dgm:cxn modelId="{77C71A8C-82DC-40D9-ABB3-ADF259C372BA}" type="presParOf" srcId="{2DD22145-0CFD-4145-97A3-8A37E4532B35}" destId="{9D5DD546-94AB-4FB1-8861-291F6D709B68}" srcOrd="1" destOrd="0" presId="urn:microsoft.com/office/officeart/2005/8/layout/hierarchy1"/>
    <dgm:cxn modelId="{75693B84-3BA7-4EDB-8121-AAA0C10BE566}" type="presParOf" srcId="{F31DE092-1D7C-4C3A-B0D5-66BFBCBDB3D4}" destId="{22A6D489-BDCF-48C1-A6D9-6BDD5640E507}" srcOrd="1" destOrd="0" presId="urn:microsoft.com/office/officeart/2005/8/layout/hierarchy1"/>
    <dgm:cxn modelId="{5FA71842-844B-4B12-A4D8-33E92CAE06E2}" type="presParOf" srcId="{22A6D489-BDCF-48C1-A6D9-6BDD5640E507}" destId="{52E5A94C-12C0-453B-9D46-CB6FC4C21FE0}" srcOrd="0" destOrd="0" presId="urn:microsoft.com/office/officeart/2005/8/layout/hierarchy1"/>
    <dgm:cxn modelId="{C510A2D0-85F2-4306-A6D6-E892C972FD5C}" type="presParOf" srcId="{22A6D489-BDCF-48C1-A6D9-6BDD5640E507}" destId="{043C2DA2-9910-4C07-93DC-1E375FD40BAB}" srcOrd="1" destOrd="0" presId="urn:microsoft.com/office/officeart/2005/8/layout/hierarchy1"/>
    <dgm:cxn modelId="{8E0EB960-6F87-4578-A731-E4BD6B2D71E3}" type="presParOf" srcId="{043C2DA2-9910-4C07-93DC-1E375FD40BAB}" destId="{374DB825-967C-4A63-8EB1-C89DC5B2F37E}" srcOrd="0" destOrd="0" presId="urn:microsoft.com/office/officeart/2005/8/layout/hierarchy1"/>
    <dgm:cxn modelId="{F31CEF29-48C9-4D17-B1C4-43A153DBB643}" type="presParOf" srcId="{374DB825-967C-4A63-8EB1-C89DC5B2F37E}" destId="{486B9517-A84B-43F7-A5FA-3516D6876E2D}" srcOrd="0" destOrd="0" presId="urn:microsoft.com/office/officeart/2005/8/layout/hierarchy1"/>
    <dgm:cxn modelId="{02B8D176-F046-44B5-B7B2-528A937E0DFC}" type="presParOf" srcId="{374DB825-967C-4A63-8EB1-C89DC5B2F37E}" destId="{95F9AE39-A614-477C-B6CC-D982B7090CA6}" srcOrd="1" destOrd="0" presId="urn:microsoft.com/office/officeart/2005/8/layout/hierarchy1"/>
    <dgm:cxn modelId="{EE704D98-B82F-4E32-AFBC-6FCB1A48DE9A}" type="presParOf" srcId="{043C2DA2-9910-4C07-93DC-1E375FD40BAB}" destId="{A1A791BE-9C9A-4C94-ACB6-81915D168E71}" srcOrd="1" destOrd="0" presId="urn:microsoft.com/office/officeart/2005/8/layout/hierarchy1"/>
    <dgm:cxn modelId="{CE2BF766-E5BE-4F7F-8C64-6B29B69E4FAF}" type="presParOf" srcId="{A1A791BE-9C9A-4C94-ACB6-81915D168E71}" destId="{9B6BD659-1B29-43B4-A2B6-E39000128456}" srcOrd="0" destOrd="0" presId="urn:microsoft.com/office/officeart/2005/8/layout/hierarchy1"/>
    <dgm:cxn modelId="{3B98A7C9-1243-4BBB-A1CB-33CC1D0F7C8C}" type="presParOf" srcId="{A1A791BE-9C9A-4C94-ACB6-81915D168E71}" destId="{08A4D9D2-DFFF-44FD-A162-A48FCB4184F8}" srcOrd="1" destOrd="0" presId="urn:microsoft.com/office/officeart/2005/8/layout/hierarchy1"/>
    <dgm:cxn modelId="{2FEF5F47-391F-4573-99E0-1E02A7B931B0}" type="presParOf" srcId="{08A4D9D2-DFFF-44FD-A162-A48FCB4184F8}" destId="{3EB35A58-4BC5-49E8-83D0-2F0069AF9478}" srcOrd="0" destOrd="0" presId="urn:microsoft.com/office/officeart/2005/8/layout/hierarchy1"/>
    <dgm:cxn modelId="{828EB864-88DC-4B24-8636-EC03AD27EA28}" type="presParOf" srcId="{3EB35A58-4BC5-49E8-83D0-2F0069AF9478}" destId="{25D5766F-1B9E-41E1-8967-3FBEC7EFF354}" srcOrd="0" destOrd="0" presId="urn:microsoft.com/office/officeart/2005/8/layout/hierarchy1"/>
    <dgm:cxn modelId="{F54D66D4-66AF-48AA-858E-57A4D35CDDFF}" type="presParOf" srcId="{3EB35A58-4BC5-49E8-83D0-2F0069AF9478}" destId="{FFCD1128-1B2F-47EA-AAEA-5EEE145931C0}" srcOrd="1" destOrd="0" presId="urn:microsoft.com/office/officeart/2005/8/layout/hierarchy1"/>
    <dgm:cxn modelId="{3E62DF2A-40C3-41DE-84BB-97B56A64D101}" type="presParOf" srcId="{08A4D9D2-DFFF-44FD-A162-A48FCB4184F8}" destId="{3D67383B-F1BB-4E06-B094-8BE80875C6F1}" srcOrd="1" destOrd="0" presId="urn:microsoft.com/office/officeart/2005/8/layout/hierarchy1"/>
    <dgm:cxn modelId="{B58F2B55-D886-4AD9-AFA4-A8F5DB1806CC}" type="presParOf" srcId="{3D67383B-F1BB-4E06-B094-8BE80875C6F1}" destId="{93815EB2-DA86-489B-9061-E97917D5D842}" srcOrd="0" destOrd="0" presId="urn:microsoft.com/office/officeart/2005/8/layout/hierarchy1"/>
    <dgm:cxn modelId="{67D46A8B-94FC-4603-8E96-1F6A6A3D5CE1}" type="presParOf" srcId="{3D67383B-F1BB-4E06-B094-8BE80875C6F1}" destId="{8C9D4D6C-EEAA-4C2E-A884-4F2E706AFE87}" srcOrd="1" destOrd="0" presId="urn:microsoft.com/office/officeart/2005/8/layout/hierarchy1"/>
    <dgm:cxn modelId="{CF9C0DCA-00D0-4784-A4C8-200448B14AAC}" type="presParOf" srcId="{8C9D4D6C-EEAA-4C2E-A884-4F2E706AFE87}" destId="{9534A047-2AD5-4BEE-9168-DA08FCD07AE3}" srcOrd="0" destOrd="0" presId="urn:microsoft.com/office/officeart/2005/8/layout/hierarchy1"/>
    <dgm:cxn modelId="{FD20AA1B-2945-4449-B933-C9B057EFA8D9}" type="presParOf" srcId="{9534A047-2AD5-4BEE-9168-DA08FCD07AE3}" destId="{C0521B62-F26B-4376-83B1-02FE63C3B965}" srcOrd="0" destOrd="0" presId="urn:microsoft.com/office/officeart/2005/8/layout/hierarchy1"/>
    <dgm:cxn modelId="{46CD03F3-52D8-4C06-9CC8-4C168BFBA71E}" type="presParOf" srcId="{9534A047-2AD5-4BEE-9168-DA08FCD07AE3}" destId="{8BFFC833-EFA0-4559-AF0D-02D881EB47F1}" srcOrd="1" destOrd="0" presId="urn:microsoft.com/office/officeart/2005/8/layout/hierarchy1"/>
    <dgm:cxn modelId="{8701475D-A999-4AD3-81EA-8B29F5D489AE}" type="presParOf" srcId="{8C9D4D6C-EEAA-4C2E-A884-4F2E706AFE87}" destId="{AE92B5E0-F5A5-4ED9-A338-856D58200354}" srcOrd="1" destOrd="0" presId="urn:microsoft.com/office/officeart/2005/8/layout/hierarchy1"/>
    <dgm:cxn modelId="{F259CB28-2CE0-44B8-80A2-1D77E4AF5015}" type="presParOf" srcId="{1226F9BC-6499-4A83-9F03-AF47C21BBB96}" destId="{0F46F5FA-1DF5-4035-96BF-BA7B867A08FD}" srcOrd="2" destOrd="0" presId="urn:microsoft.com/office/officeart/2005/8/layout/hierarchy1"/>
    <dgm:cxn modelId="{487DDFA4-BA25-49CA-94DD-DE840ABE7BE9}" type="presParOf" srcId="{1226F9BC-6499-4A83-9F03-AF47C21BBB96}" destId="{4BD6AEB0-C0A8-47BE-B50C-1DDA1A80D191}" srcOrd="3" destOrd="0" presId="urn:microsoft.com/office/officeart/2005/8/layout/hierarchy1"/>
    <dgm:cxn modelId="{B27FA5BF-F129-4898-9545-0437E53E952F}" type="presParOf" srcId="{4BD6AEB0-C0A8-47BE-B50C-1DDA1A80D191}" destId="{42C09AC2-682E-4395-BC42-2CBDFCC20B24}" srcOrd="0" destOrd="0" presId="urn:microsoft.com/office/officeart/2005/8/layout/hierarchy1"/>
    <dgm:cxn modelId="{A9BBB6A3-3EB8-4848-9003-B62B4128CDC0}" type="presParOf" srcId="{42C09AC2-682E-4395-BC42-2CBDFCC20B24}" destId="{F8B1B0E9-AF57-45F6-8694-F07CBB4B66FE}" srcOrd="0" destOrd="0" presId="urn:microsoft.com/office/officeart/2005/8/layout/hierarchy1"/>
    <dgm:cxn modelId="{FF1731D0-2909-4D9F-8ED4-39C746530589}" type="presParOf" srcId="{42C09AC2-682E-4395-BC42-2CBDFCC20B24}" destId="{7AD3C11F-96BF-441B-807F-45F9896831E7}" srcOrd="1" destOrd="0" presId="urn:microsoft.com/office/officeart/2005/8/layout/hierarchy1"/>
    <dgm:cxn modelId="{15964558-F991-4BEB-B9AC-B312F8A43F65}" type="presParOf" srcId="{4BD6AEB0-C0A8-47BE-B50C-1DDA1A80D191}" destId="{7863C8B0-6AC2-40B0-8C06-E3318F939626}" srcOrd="1" destOrd="0" presId="urn:microsoft.com/office/officeart/2005/8/layout/hierarchy1"/>
    <dgm:cxn modelId="{797B88E5-573F-43C2-977C-09A6E8E5BBF1}" type="presParOf" srcId="{7863C8B0-6AC2-40B0-8C06-E3318F939626}" destId="{16469630-DD05-4DE2-ACBB-E28D1992F4AB}" srcOrd="0" destOrd="0" presId="urn:microsoft.com/office/officeart/2005/8/layout/hierarchy1"/>
    <dgm:cxn modelId="{60A25CDA-88B7-4355-98DF-23A27CB2DAC4}" type="presParOf" srcId="{7863C8B0-6AC2-40B0-8C06-E3318F939626}" destId="{A24FD7F7-8FAB-4087-9D83-AF5889A4C8D4}" srcOrd="1" destOrd="0" presId="urn:microsoft.com/office/officeart/2005/8/layout/hierarchy1"/>
    <dgm:cxn modelId="{2380DC74-93CF-4305-A67B-51E53420BCC9}" type="presParOf" srcId="{A24FD7F7-8FAB-4087-9D83-AF5889A4C8D4}" destId="{72679688-CE73-4C6E-B5E9-5171379380BD}" srcOrd="0" destOrd="0" presId="urn:microsoft.com/office/officeart/2005/8/layout/hierarchy1"/>
    <dgm:cxn modelId="{39F78371-B280-46A4-8052-16BD8C0B9FA8}" type="presParOf" srcId="{72679688-CE73-4C6E-B5E9-5171379380BD}" destId="{B12EFA3F-F580-438F-B7BE-6C3850721513}" srcOrd="0" destOrd="0" presId="urn:microsoft.com/office/officeart/2005/8/layout/hierarchy1"/>
    <dgm:cxn modelId="{0F6DE720-1C17-45D8-9EFF-C3A3DFD1D45A}" type="presParOf" srcId="{72679688-CE73-4C6E-B5E9-5171379380BD}" destId="{4C773ABA-C9B5-4DF3-8561-322B0F6D9B2B}" srcOrd="1" destOrd="0" presId="urn:microsoft.com/office/officeart/2005/8/layout/hierarchy1"/>
    <dgm:cxn modelId="{956442B4-2583-4A4E-B516-9A33490A013F}" type="presParOf" srcId="{A24FD7F7-8FAB-4087-9D83-AF5889A4C8D4}" destId="{3CF1A0C9-788E-4E38-B398-599C67FC4EC3}" srcOrd="1" destOrd="0" presId="urn:microsoft.com/office/officeart/2005/8/layout/hierarchy1"/>
    <dgm:cxn modelId="{2A67165E-62B7-4F25-A5F3-F6C5BF0B8845}" type="presParOf" srcId="{3CF1A0C9-788E-4E38-B398-599C67FC4EC3}" destId="{7ABD8A82-A63C-4BAB-9818-478C096305F5}" srcOrd="0" destOrd="0" presId="urn:microsoft.com/office/officeart/2005/8/layout/hierarchy1"/>
    <dgm:cxn modelId="{13AC10E8-2130-414F-925E-A24A43037EE3}" type="presParOf" srcId="{3CF1A0C9-788E-4E38-B398-599C67FC4EC3}" destId="{6AD6D26A-F3A5-42E9-A0EA-D138982F5065}" srcOrd="1" destOrd="0" presId="urn:microsoft.com/office/officeart/2005/8/layout/hierarchy1"/>
    <dgm:cxn modelId="{C2B5193D-4764-48EF-8E76-F48F8F7455D2}" type="presParOf" srcId="{6AD6D26A-F3A5-42E9-A0EA-D138982F5065}" destId="{B98D2905-5EEB-4A27-9C9D-80A8DFF572F8}" srcOrd="0" destOrd="0" presId="urn:microsoft.com/office/officeart/2005/8/layout/hierarchy1"/>
    <dgm:cxn modelId="{09215CCE-8BB0-42C1-8E68-5142EA0DF786}" type="presParOf" srcId="{B98D2905-5EEB-4A27-9C9D-80A8DFF572F8}" destId="{571FDFF9-7189-425D-8AC7-525076C1AF11}" srcOrd="0" destOrd="0" presId="urn:microsoft.com/office/officeart/2005/8/layout/hierarchy1"/>
    <dgm:cxn modelId="{9858DDFA-FD94-49C9-B1C5-EA936A6524EE}" type="presParOf" srcId="{B98D2905-5EEB-4A27-9C9D-80A8DFF572F8}" destId="{6910D9FD-B693-4842-8122-31376EDFA5EA}" srcOrd="1" destOrd="0" presId="urn:microsoft.com/office/officeart/2005/8/layout/hierarchy1"/>
    <dgm:cxn modelId="{AB743D87-CB88-47E5-B9B0-2206EB4C8C8A}" type="presParOf" srcId="{6AD6D26A-F3A5-42E9-A0EA-D138982F5065}" destId="{8AF0B927-085F-4408-821F-68F0F464BE30}" srcOrd="1" destOrd="0" presId="urn:microsoft.com/office/officeart/2005/8/layout/hierarchy1"/>
    <dgm:cxn modelId="{A1A34671-A115-4A0C-A71C-8AE62BAC4F5A}" type="presParOf" srcId="{8AF0B927-085F-4408-821F-68F0F464BE30}" destId="{F2ED2978-A2EE-403A-935C-E0B5C1982FC5}" srcOrd="0" destOrd="0" presId="urn:microsoft.com/office/officeart/2005/8/layout/hierarchy1"/>
    <dgm:cxn modelId="{27BE11A6-F89A-43E6-8497-5F71EE330F27}" type="presParOf" srcId="{8AF0B927-085F-4408-821F-68F0F464BE30}" destId="{AB71867D-E023-41E8-821E-33CD7EDB5A1C}" srcOrd="1" destOrd="0" presId="urn:microsoft.com/office/officeart/2005/8/layout/hierarchy1"/>
    <dgm:cxn modelId="{093F91A6-39FC-4FFB-A9EA-4882A5724052}" type="presParOf" srcId="{AB71867D-E023-41E8-821E-33CD7EDB5A1C}" destId="{6D1D0F43-9513-4CDC-87ED-1D18031903E6}" srcOrd="0" destOrd="0" presId="urn:microsoft.com/office/officeart/2005/8/layout/hierarchy1"/>
    <dgm:cxn modelId="{8A8AB825-8947-48F2-B836-203D0741E38C}" type="presParOf" srcId="{6D1D0F43-9513-4CDC-87ED-1D18031903E6}" destId="{A15E4DA6-54E8-4074-A939-B654F8A1A799}" srcOrd="0" destOrd="0" presId="urn:microsoft.com/office/officeart/2005/8/layout/hierarchy1"/>
    <dgm:cxn modelId="{EF14AFDE-F0F4-49E3-A101-92DF79A3C40D}" type="presParOf" srcId="{6D1D0F43-9513-4CDC-87ED-1D18031903E6}" destId="{669DFC4B-A252-44A0-9DEB-E1F064CBE308}" srcOrd="1" destOrd="0" presId="urn:microsoft.com/office/officeart/2005/8/layout/hierarchy1"/>
    <dgm:cxn modelId="{935B75B9-5D97-4D0E-BA01-57238BB8295E}" type="presParOf" srcId="{AB71867D-E023-41E8-821E-33CD7EDB5A1C}" destId="{7EB66E24-1AD2-49AC-9EFC-726E32601CCE}" srcOrd="1" destOrd="0" presId="urn:microsoft.com/office/officeart/2005/8/layout/hierarchy1"/>
    <dgm:cxn modelId="{A0173E56-2D80-4E6F-9DE2-0FBD9B21D6DB}" type="presParOf" srcId="{7EB66E24-1AD2-49AC-9EFC-726E32601CCE}" destId="{004240E3-8526-47ED-A5C4-D6CBD084D8C1}" srcOrd="0" destOrd="0" presId="urn:microsoft.com/office/officeart/2005/8/layout/hierarchy1"/>
    <dgm:cxn modelId="{F7F2667C-64FE-472C-AA7A-8BA3EC57CA4C}" type="presParOf" srcId="{7EB66E24-1AD2-49AC-9EFC-726E32601CCE}" destId="{74E9AC92-052F-42AB-A74B-3FAB47B5CBB1}" srcOrd="1" destOrd="0" presId="urn:microsoft.com/office/officeart/2005/8/layout/hierarchy1"/>
    <dgm:cxn modelId="{496C1BC5-90DF-4DCC-9553-E8E7BE0B091C}" type="presParOf" srcId="{74E9AC92-052F-42AB-A74B-3FAB47B5CBB1}" destId="{768D6345-5EA8-4457-ADF9-C528864E032E}" srcOrd="0" destOrd="0" presId="urn:microsoft.com/office/officeart/2005/8/layout/hierarchy1"/>
    <dgm:cxn modelId="{A48A0872-1050-427F-81CB-3FEA94A7259A}" type="presParOf" srcId="{768D6345-5EA8-4457-ADF9-C528864E032E}" destId="{2FB71D68-E7E3-4973-B30F-2453E8044025}" srcOrd="0" destOrd="0" presId="urn:microsoft.com/office/officeart/2005/8/layout/hierarchy1"/>
    <dgm:cxn modelId="{1222FDDF-C709-4C7E-9576-5D54FDAB83A7}" type="presParOf" srcId="{768D6345-5EA8-4457-ADF9-C528864E032E}" destId="{854FF7AF-04BF-4384-AEF4-FE4F9E1A7363}" srcOrd="1" destOrd="0" presId="urn:microsoft.com/office/officeart/2005/8/layout/hierarchy1"/>
    <dgm:cxn modelId="{221DDD3C-5496-43FF-9B75-A5E15586D0F2}" type="presParOf" srcId="{74E9AC92-052F-42AB-A74B-3FAB47B5CBB1}" destId="{D3AD1D09-30C7-4C30-8327-12D3827E5E4F}" srcOrd="1" destOrd="0" presId="urn:microsoft.com/office/officeart/2005/8/layout/hierarchy1"/>
    <dgm:cxn modelId="{F77538EC-D939-45C6-BF8E-915863A05C82}" type="presParOf" srcId="{D3AD1D09-30C7-4C30-8327-12D3827E5E4F}" destId="{82B59172-759D-48CC-8A30-49E98D6A809D}" srcOrd="0" destOrd="0" presId="urn:microsoft.com/office/officeart/2005/8/layout/hierarchy1"/>
    <dgm:cxn modelId="{20DB4DF9-A719-4431-BF29-0026E1DDC1B8}" type="presParOf" srcId="{D3AD1D09-30C7-4C30-8327-12D3827E5E4F}" destId="{A78AA802-4FEB-4E6A-AF9E-87F0AA907407}" srcOrd="1" destOrd="0" presId="urn:microsoft.com/office/officeart/2005/8/layout/hierarchy1"/>
    <dgm:cxn modelId="{6AEC30FA-D4E2-48E9-A57C-FF93E833FD10}" type="presParOf" srcId="{A78AA802-4FEB-4E6A-AF9E-87F0AA907407}" destId="{5AA85C5D-077A-4052-8515-BB08BB8AE002}" srcOrd="0" destOrd="0" presId="urn:microsoft.com/office/officeart/2005/8/layout/hierarchy1"/>
    <dgm:cxn modelId="{57B4C3DD-E725-4D89-83B3-C3F32A628362}" type="presParOf" srcId="{5AA85C5D-077A-4052-8515-BB08BB8AE002}" destId="{2C833CFD-585F-4354-9FDF-48D2388DEE89}" srcOrd="0" destOrd="0" presId="urn:microsoft.com/office/officeart/2005/8/layout/hierarchy1"/>
    <dgm:cxn modelId="{99378C60-6D19-495D-AAB6-DF1FC8DD8B71}" type="presParOf" srcId="{5AA85C5D-077A-4052-8515-BB08BB8AE002}" destId="{324F58D4-C101-44AD-8AC6-E412D41ABF31}" srcOrd="1" destOrd="0" presId="urn:microsoft.com/office/officeart/2005/8/layout/hierarchy1"/>
    <dgm:cxn modelId="{DD08185B-AD82-4973-BB53-0CA8D0E2AE78}" type="presParOf" srcId="{A78AA802-4FEB-4E6A-AF9E-87F0AA907407}" destId="{D04BD776-1B8F-4811-88EE-87C489F3A7F7}" srcOrd="1" destOrd="0" presId="urn:microsoft.com/office/officeart/2005/8/layout/hierarchy1"/>
    <dgm:cxn modelId="{80B7E8D4-4769-461C-A569-FF9213DAB067}" type="presParOf" srcId="{FEC4D5C7-027E-4B78-ABB0-4F92F2D1FEB2}" destId="{730E9BF1-50B2-41E8-A894-56AE285F6127}" srcOrd="2" destOrd="0" presId="urn:microsoft.com/office/officeart/2005/8/layout/hierarchy1"/>
    <dgm:cxn modelId="{DAEC2A75-A958-4822-B6BD-626C85A956B3}" type="presParOf" srcId="{FEC4D5C7-027E-4B78-ABB0-4F92F2D1FEB2}" destId="{38D0A2BA-007D-48F7-86D1-C3D9F07571CA}" srcOrd="3" destOrd="0" presId="urn:microsoft.com/office/officeart/2005/8/layout/hierarchy1"/>
    <dgm:cxn modelId="{CAFF2193-6354-44AE-86E6-E123F03DFE7C}" type="presParOf" srcId="{38D0A2BA-007D-48F7-86D1-C3D9F07571CA}" destId="{E73CB167-3971-44B9-96A8-6E292FACD755}" srcOrd="0" destOrd="0" presId="urn:microsoft.com/office/officeart/2005/8/layout/hierarchy1"/>
    <dgm:cxn modelId="{CC6A492C-82BF-46AC-A4E7-F32DD10F96DE}" type="presParOf" srcId="{E73CB167-3971-44B9-96A8-6E292FACD755}" destId="{2A7F3318-F838-4357-B646-37A2DDA04025}" srcOrd="0" destOrd="0" presId="urn:microsoft.com/office/officeart/2005/8/layout/hierarchy1"/>
    <dgm:cxn modelId="{82B38DB9-D5A1-42E1-B1B3-46AC1EE47295}" type="presParOf" srcId="{E73CB167-3971-44B9-96A8-6E292FACD755}" destId="{F30939A3-BEF2-4648-9DA4-FDA355D84EDB}" srcOrd="1" destOrd="0" presId="urn:microsoft.com/office/officeart/2005/8/layout/hierarchy1"/>
    <dgm:cxn modelId="{CA535122-A5BB-4689-BDAE-2E933462B2E5}" type="presParOf" srcId="{38D0A2BA-007D-48F7-86D1-C3D9F07571CA}" destId="{DE0D9EBB-D426-4947-B166-063224224814}" srcOrd="1" destOrd="0" presId="urn:microsoft.com/office/officeart/2005/8/layout/hierarchy1"/>
    <dgm:cxn modelId="{5B0F9543-9B07-4A64-965F-2852EFB5C748}" type="presParOf" srcId="{DE0D9EBB-D426-4947-B166-063224224814}" destId="{F45E3471-659D-4A52-8299-0418456F57D7}" srcOrd="0" destOrd="0" presId="urn:microsoft.com/office/officeart/2005/8/layout/hierarchy1"/>
    <dgm:cxn modelId="{EF4EF2D1-C0A7-4F4C-AE65-C53CE8D04023}" type="presParOf" srcId="{DE0D9EBB-D426-4947-B166-063224224814}" destId="{D695E5F2-A663-46AE-A04D-D47DF147C0E8}" srcOrd="1" destOrd="0" presId="urn:microsoft.com/office/officeart/2005/8/layout/hierarchy1"/>
    <dgm:cxn modelId="{2719B1FC-F2AF-45C8-8984-0421A0437DDA}" type="presParOf" srcId="{D695E5F2-A663-46AE-A04D-D47DF147C0E8}" destId="{B7AF173F-FF6A-41B8-9C81-92A02CC17098}" srcOrd="0" destOrd="0" presId="urn:microsoft.com/office/officeart/2005/8/layout/hierarchy1"/>
    <dgm:cxn modelId="{8D54CD22-F022-4399-90D3-03629AD84B06}" type="presParOf" srcId="{B7AF173F-FF6A-41B8-9C81-92A02CC17098}" destId="{24C0FECC-9CCF-4888-9634-C49C33AF5E52}" srcOrd="0" destOrd="0" presId="urn:microsoft.com/office/officeart/2005/8/layout/hierarchy1"/>
    <dgm:cxn modelId="{D2B67D0B-5B25-4451-93C6-430E3922598A}" type="presParOf" srcId="{B7AF173F-FF6A-41B8-9C81-92A02CC17098}" destId="{90557FCC-7AF1-430D-8E0F-85FB4A954A6C}" srcOrd="1" destOrd="0" presId="urn:microsoft.com/office/officeart/2005/8/layout/hierarchy1"/>
    <dgm:cxn modelId="{4F92FDE4-4BC3-4797-A5CF-59DBFAE39AD1}" type="presParOf" srcId="{D695E5F2-A663-46AE-A04D-D47DF147C0E8}" destId="{641F8CCD-C1C3-4D09-BC92-F1819A06B296}" srcOrd="1" destOrd="0" presId="urn:microsoft.com/office/officeart/2005/8/layout/hierarchy1"/>
    <dgm:cxn modelId="{F4A41F8A-2174-4C15-89C9-8550B4B4AB52}" type="presParOf" srcId="{641F8CCD-C1C3-4D09-BC92-F1819A06B296}" destId="{9CC5BF81-AF18-422E-9779-B6F607EFE1AF}" srcOrd="0" destOrd="0" presId="urn:microsoft.com/office/officeart/2005/8/layout/hierarchy1"/>
    <dgm:cxn modelId="{D70F287E-5D16-4D80-8722-1B191303873D}" type="presParOf" srcId="{641F8CCD-C1C3-4D09-BC92-F1819A06B296}" destId="{57B3E615-F85A-4D03-834E-3CA8D8E135A5}" srcOrd="1" destOrd="0" presId="urn:microsoft.com/office/officeart/2005/8/layout/hierarchy1"/>
    <dgm:cxn modelId="{E35E6C97-B12F-4386-8643-629C2B1B3D0F}" type="presParOf" srcId="{57B3E615-F85A-4D03-834E-3CA8D8E135A5}" destId="{04267E8E-2DBC-48BD-8A0C-A827C0656E82}" srcOrd="0" destOrd="0" presId="urn:microsoft.com/office/officeart/2005/8/layout/hierarchy1"/>
    <dgm:cxn modelId="{3C21E006-62C7-488F-9C12-9994E15F3A7F}" type="presParOf" srcId="{04267E8E-2DBC-48BD-8A0C-A827C0656E82}" destId="{7D965121-FA40-4B24-AAA3-746B9E2AD04B}" srcOrd="0" destOrd="0" presId="urn:microsoft.com/office/officeart/2005/8/layout/hierarchy1"/>
    <dgm:cxn modelId="{F2EF4DAD-4BA4-48D8-BAD8-9BDA932A0890}" type="presParOf" srcId="{04267E8E-2DBC-48BD-8A0C-A827C0656E82}" destId="{52A3DA61-BFC5-4ED8-9F41-E4367F611530}" srcOrd="1" destOrd="0" presId="urn:microsoft.com/office/officeart/2005/8/layout/hierarchy1"/>
    <dgm:cxn modelId="{9BE2E157-9A20-499F-A593-EB59C501A5E0}" type="presParOf" srcId="{57B3E615-F85A-4D03-834E-3CA8D8E135A5}" destId="{802A9FD3-F246-4C11-B9B9-8EBDBEE81AC4}" srcOrd="1" destOrd="0" presId="urn:microsoft.com/office/officeart/2005/8/layout/hierarchy1"/>
    <dgm:cxn modelId="{70BD8F4D-90A7-4B71-8E8A-476C5F6301DB}" type="presParOf" srcId="{802A9FD3-F246-4C11-B9B9-8EBDBEE81AC4}" destId="{3AB42A46-3119-4A32-9553-A55299C8B5CD}" srcOrd="0" destOrd="0" presId="urn:microsoft.com/office/officeart/2005/8/layout/hierarchy1"/>
    <dgm:cxn modelId="{C2859A9B-FCC0-41A7-9431-EF5DA5EDA420}" type="presParOf" srcId="{802A9FD3-F246-4C11-B9B9-8EBDBEE81AC4}" destId="{0BD2DE8D-1D72-4575-A268-8726E7E97500}" srcOrd="1" destOrd="0" presId="urn:microsoft.com/office/officeart/2005/8/layout/hierarchy1"/>
    <dgm:cxn modelId="{46E3F35C-0F3A-4C7F-95FE-DDB084AAAB84}" type="presParOf" srcId="{0BD2DE8D-1D72-4575-A268-8726E7E97500}" destId="{BA4CA735-4A5E-4C86-AFD2-113CF996BC5E}" srcOrd="0" destOrd="0" presId="urn:microsoft.com/office/officeart/2005/8/layout/hierarchy1"/>
    <dgm:cxn modelId="{ABB6E272-DC97-4356-BBA6-EABA113EBFAA}" type="presParOf" srcId="{BA4CA735-4A5E-4C86-AFD2-113CF996BC5E}" destId="{0492AF34-64FF-4625-9DB3-F899DC5ECABF}" srcOrd="0" destOrd="0" presId="urn:microsoft.com/office/officeart/2005/8/layout/hierarchy1"/>
    <dgm:cxn modelId="{87C05BBB-05C4-4C7D-9D17-81BB32CBDD35}" type="presParOf" srcId="{BA4CA735-4A5E-4C86-AFD2-113CF996BC5E}" destId="{E7C28AC9-1E2D-4923-8437-17C0AD57EA50}" srcOrd="1" destOrd="0" presId="urn:microsoft.com/office/officeart/2005/8/layout/hierarchy1"/>
    <dgm:cxn modelId="{C4FA2145-1AF5-4C39-A590-D6E72DCFE30F}" type="presParOf" srcId="{0BD2DE8D-1D72-4575-A268-8726E7E97500}" destId="{F5BC3CAE-D0BD-40A1-A646-55A863506B6B}" srcOrd="1" destOrd="0" presId="urn:microsoft.com/office/officeart/2005/8/layout/hierarchy1"/>
    <dgm:cxn modelId="{68D40F8E-604E-4138-BB7C-4906D313CED5}" type="presParOf" srcId="{F5BC3CAE-D0BD-40A1-A646-55A863506B6B}" destId="{9556FDEC-C29D-4547-9B19-FF0B7A1C8770}" srcOrd="0" destOrd="0" presId="urn:microsoft.com/office/officeart/2005/8/layout/hierarchy1"/>
    <dgm:cxn modelId="{98260E3C-8031-4006-9A2A-C75736C5A590}" type="presParOf" srcId="{F5BC3CAE-D0BD-40A1-A646-55A863506B6B}" destId="{0F1D70DB-1C15-430D-88C4-90FDB04DBA2C}" srcOrd="1" destOrd="0" presId="urn:microsoft.com/office/officeart/2005/8/layout/hierarchy1"/>
    <dgm:cxn modelId="{759F267C-3413-45E1-B88C-E45DFCEDD121}" type="presParOf" srcId="{0F1D70DB-1C15-430D-88C4-90FDB04DBA2C}" destId="{EE35D882-28CA-4DD5-9174-E4D968D3634C}" srcOrd="0" destOrd="0" presId="urn:microsoft.com/office/officeart/2005/8/layout/hierarchy1"/>
    <dgm:cxn modelId="{69E4363C-88CE-4160-BED5-D7E83E3D0045}" type="presParOf" srcId="{EE35D882-28CA-4DD5-9174-E4D968D3634C}" destId="{7CBF204F-6E4B-43DA-A0AD-A7C2CE0FA057}" srcOrd="0" destOrd="0" presId="urn:microsoft.com/office/officeart/2005/8/layout/hierarchy1"/>
    <dgm:cxn modelId="{2655ADA1-6122-4D99-96D8-B0D3D0F31807}" type="presParOf" srcId="{EE35D882-28CA-4DD5-9174-E4D968D3634C}" destId="{F669E09E-A8B2-412A-A5BE-F2E6EC3D77E2}" srcOrd="1" destOrd="0" presId="urn:microsoft.com/office/officeart/2005/8/layout/hierarchy1"/>
    <dgm:cxn modelId="{4CA25BF8-286A-44BA-AAD6-EEF9F20F5905}" type="presParOf" srcId="{0F1D70DB-1C15-430D-88C4-90FDB04DBA2C}" destId="{A8CDC903-CD05-4EC9-A4AB-BF54CDF76C8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lmmason</dc:creator>
  <cp:keywords/>
  <dc:description/>
  <cp:lastModifiedBy>wkstahl</cp:lastModifiedBy>
  <cp:revision>8</cp:revision>
  <cp:lastPrinted>2009-03-12T15:33:00Z</cp:lastPrinted>
  <dcterms:created xsi:type="dcterms:W3CDTF">2009-03-12T14:56:00Z</dcterms:created>
  <dcterms:modified xsi:type="dcterms:W3CDTF">2009-04-30T19:10:00Z</dcterms:modified>
</cp:coreProperties>
</file>